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9746" w14:textId="77777777" w:rsidR="004423A4" w:rsidRDefault="006A1622" w:rsidP="00AE2F2D">
      <w:pPr>
        <w:jc w:val="both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46188C3" wp14:editId="4CC85F68">
                <wp:simplePos x="0" y="0"/>
                <wp:positionH relativeFrom="column">
                  <wp:posOffset>-757555</wp:posOffset>
                </wp:positionH>
                <wp:positionV relativeFrom="paragraph">
                  <wp:posOffset>41910</wp:posOffset>
                </wp:positionV>
                <wp:extent cx="7253605" cy="5213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5360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00C2" w14:textId="77777777" w:rsidR="004423A4" w:rsidRPr="003E0854" w:rsidRDefault="00104252" w:rsidP="004423A4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3E0854">
                              <w:rPr>
                                <w:rFonts w:ascii="Century Gothic" w:hAnsi="Century Gothic" w:cs="Arial"/>
                                <w:b/>
                              </w:rPr>
                              <w:t>ΑΙΤΗΣΗ</w:t>
                            </w:r>
                            <w:r w:rsidR="004423A4" w:rsidRPr="003E0854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  <w:r w:rsidR="00F41C21">
                              <w:rPr>
                                <w:rFonts w:ascii="Century Gothic" w:hAnsi="Century Gothic" w:cs="Arial"/>
                                <w:b/>
                              </w:rPr>
                              <w:t>ΑΝΑΓΝΩΡΙΣΗΣ ΜΑΘΗΜΑΤΩΝ</w:t>
                            </w:r>
                          </w:p>
                          <w:p w14:paraId="7CF0F933" w14:textId="77777777" w:rsidR="00104252" w:rsidRPr="003E0854" w:rsidRDefault="004423A4" w:rsidP="004423A4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3E0854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618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65pt;margin-top:3.3pt;width:571.15pt;height:41.0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" stroked="f">
                <v:path arrowok="t"/>
                <v:textbox style="mso-fit-shape-to-text:t">
                  <w:txbxContent>
                    <w:p w14:paraId="5E7300C2" w14:textId="77777777" w:rsidR="004423A4" w:rsidRPr="003E0854" w:rsidRDefault="00104252" w:rsidP="004423A4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 w:rsidRPr="003E0854">
                        <w:rPr>
                          <w:rFonts w:ascii="Century Gothic" w:hAnsi="Century Gothic" w:cs="Arial"/>
                          <w:b/>
                        </w:rPr>
                        <w:t>ΑΙΤΗΣΗ</w:t>
                      </w:r>
                      <w:r w:rsidR="004423A4" w:rsidRPr="003E0854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  <w:r w:rsidR="00F41C21">
                        <w:rPr>
                          <w:rFonts w:ascii="Century Gothic" w:hAnsi="Century Gothic" w:cs="Arial"/>
                          <w:b/>
                        </w:rPr>
                        <w:t>ΑΝΑΓΝΩΡΙΣΗΣ ΜΑΘΗΜΑΤΩΝ</w:t>
                      </w:r>
                    </w:p>
                    <w:p w14:paraId="7CF0F933" w14:textId="77777777" w:rsidR="00104252" w:rsidRPr="003E0854" w:rsidRDefault="004423A4" w:rsidP="004423A4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 w:rsidRPr="003E0854">
                        <w:rPr>
                          <w:rFonts w:ascii="Century Gothic" w:hAnsi="Century Gothic" w:cs="Arial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0E5F5" wp14:editId="4382C54A">
                <wp:simplePos x="0" y="0"/>
                <wp:positionH relativeFrom="column">
                  <wp:posOffset>222250</wp:posOffset>
                </wp:positionH>
                <wp:positionV relativeFrom="paragraph">
                  <wp:posOffset>-737235</wp:posOffset>
                </wp:positionV>
                <wp:extent cx="4926330" cy="6127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2633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40AD1" w14:textId="77777777" w:rsidR="0028750C" w:rsidRPr="003E0854" w:rsidRDefault="0028750C" w:rsidP="003E0854">
                            <w:pPr>
                              <w:pStyle w:val="a6"/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3E0854"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  <w:t>ΣΧΟΛΗ ΔΗΜΟΣΙΑΣ ΥΓΕΙΑΣ</w:t>
                            </w:r>
                          </w:p>
                          <w:p w14:paraId="498FC3CD" w14:textId="77777777" w:rsidR="0028750C" w:rsidRPr="003E0854" w:rsidRDefault="0028750C" w:rsidP="003E0854">
                            <w:pPr>
                              <w:pStyle w:val="a6"/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3E0854"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  <w:t>ΤΜΗΜΑ ΠΟΛΙΤΙΚΩΝ ΔΗΜΟΣΙΑΣ ΥΓΕΙΑΣ</w:t>
                            </w:r>
                          </w:p>
                          <w:p w14:paraId="2B575B14" w14:textId="4A4794E4" w:rsidR="003E0854" w:rsidRPr="003E0854" w:rsidRDefault="003E0854" w:rsidP="003E0854">
                            <w:pPr>
                              <w:pStyle w:val="a6"/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3E0854"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  <w:t>Π.Μ.Σ</w:t>
                            </w:r>
                            <w:r w:rsidR="00DD3DE9"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6584">
                              <w:rPr>
                                <w:rFonts w:ascii="Century Gothic" w:hAnsi="Century Gothic" w:cs="Arial"/>
                                <w:color w:val="1F3864"/>
                                <w:sz w:val="22"/>
                                <w:szCs w:val="22"/>
                              </w:rPr>
                              <w:t>ΗΓΕΣΙΑ ΚΑΙΝΟΤΟΜΙΑ &amp; ΠΟΛΙΤΙΚΕΣ ΑΞΙΑΣ ΣΤΗΝ ΥΓΕΙΑ</w:t>
                            </w:r>
                          </w:p>
                          <w:p w14:paraId="514DCC4E" w14:textId="77777777" w:rsidR="003E0854" w:rsidRPr="003E0854" w:rsidRDefault="003E0854" w:rsidP="0028750C">
                            <w:pPr>
                              <w:pStyle w:val="a6"/>
                              <w:jc w:val="center"/>
                              <w:rPr>
                                <w:rFonts w:ascii="Century Gothic" w:hAnsi="Century Gothic" w:cs="Arial"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00E5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.5pt;margin-top:-58.05pt;width:387.9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" filled="f" stroked="f">
                <v:path arrowok="t"/>
                <v:textbox>
                  <w:txbxContent>
                    <w:p w14:paraId="4A340AD1" w14:textId="77777777" w:rsidR="0028750C" w:rsidRPr="003E0854" w:rsidRDefault="0028750C" w:rsidP="003E0854">
                      <w:pPr>
                        <w:pStyle w:val="a6"/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</w:pPr>
                      <w:r w:rsidRPr="003E0854"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  <w:t>ΣΧΟΛΗ ΔΗΜΟΣΙΑΣ ΥΓΕΙΑΣ</w:t>
                      </w:r>
                    </w:p>
                    <w:p w14:paraId="498FC3CD" w14:textId="77777777" w:rsidR="0028750C" w:rsidRPr="003E0854" w:rsidRDefault="0028750C" w:rsidP="003E0854">
                      <w:pPr>
                        <w:pStyle w:val="a6"/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</w:pPr>
                      <w:r w:rsidRPr="003E0854"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  <w:t>ΤΜΗΜΑ ΠΟΛΙΤΙΚΩΝ ΔΗΜΟΣΙΑΣ ΥΓΕΙΑΣ</w:t>
                      </w:r>
                    </w:p>
                    <w:p w14:paraId="2B575B14" w14:textId="4A4794E4" w:rsidR="003E0854" w:rsidRPr="003E0854" w:rsidRDefault="003E0854" w:rsidP="003E0854">
                      <w:pPr>
                        <w:pStyle w:val="a6"/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</w:pPr>
                      <w:r w:rsidRPr="003E0854"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  <w:t>Π.Μ.Σ</w:t>
                      </w:r>
                      <w:r w:rsidR="00DD3DE9"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  <w:t xml:space="preserve"> </w:t>
                      </w:r>
                      <w:r w:rsidR="00896584">
                        <w:rPr>
                          <w:rFonts w:ascii="Century Gothic" w:hAnsi="Century Gothic" w:cs="Arial"/>
                          <w:color w:val="1F3864"/>
                          <w:sz w:val="22"/>
                          <w:szCs w:val="22"/>
                        </w:rPr>
                        <w:t>ΗΓΕΣΙΑ ΚΑΙΝΟΤΟΜΙΑ &amp; ΠΟΛΙΤΙΚΕΣ ΑΞΙΑΣ ΣΤΗΝ ΥΓΕΙΑ</w:t>
                      </w:r>
                    </w:p>
                    <w:p w14:paraId="514DCC4E" w14:textId="77777777" w:rsidR="003E0854" w:rsidRPr="003E0854" w:rsidRDefault="003E0854" w:rsidP="0028750C">
                      <w:pPr>
                        <w:pStyle w:val="a6"/>
                        <w:jc w:val="center"/>
                        <w:rPr>
                          <w:rFonts w:ascii="Century Gothic" w:hAnsi="Century Gothic" w:cs="Arial"/>
                          <w:color w:val="1F386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AD78732" wp14:editId="096A3E71">
            <wp:simplePos x="0" y="0"/>
            <wp:positionH relativeFrom="column">
              <wp:posOffset>222250</wp:posOffset>
            </wp:positionH>
            <wp:positionV relativeFrom="paragraph">
              <wp:posOffset>-959485</wp:posOffset>
            </wp:positionV>
            <wp:extent cx="3059430" cy="252730"/>
            <wp:effectExtent l="0" t="0" r="0" b="0"/>
            <wp:wrapNone/>
            <wp:docPr id="43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7" t="37294" r="6683" b="40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BEA2E25" wp14:editId="71F92B03">
            <wp:simplePos x="0" y="0"/>
            <wp:positionH relativeFrom="column">
              <wp:posOffset>-626110</wp:posOffset>
            </wp:positionH>
            <wp:positionV relativeFrom="paragraph">
              <wp:posOffset>-981075</wp:posOffset>
            </wp:positionV>
            <wp:extent cx="897255" cy="922020"/>
            <wp:effectExtent l="0" t="0" r="0" b="0"/>
            <wp:wrapNone/>
            <wp:docPr id="7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t="17894" r="75645" b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F40FAB" wp14:editId="7409FD71">
                <wp:simplePos x="0" y="0"/>
                <wp:positionH relativeFrom="column">
                  <wp:posOffset>-890905</wp:posOffset>
                </wp:positionH>
                <wp:positionV relativeFrom="paragraph">
                  <wp:posOffset>3810</wp:posOffset>
                </wp:positionV>
                <wp:extent cx="7543800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C0A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0.15pt;margin-top:.3pt;width:59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" strokecolor="#002060">
                <o:lock v:ext="edit" shapetype="f"/>
              </v:shape>
            </w:pict>
          </mc:Fallback>
        </mc:AlternateContent>
      </w:r>
    </w:p>
    <w:p w14:paraId="43163A10" w14:textId="77777777" w:rsidR="004423A4" w:rsidRDefault="004423A4" w:rsidP="00AE2F2D">
      <w:pPr>
        <w:jc w:val="both"/>
        <w:rPr>
          <w:rFonts w:ascii="Calibri" w:hAnsi="Calibri" w:cs="Arial"/>
          <w:b/>
        </w:rPr>
      </w:pPr>
    </w:p>
    <w:p w14:paraId="46BE454A" w14:textId="77777777" w:rsidR="004423A4" w:rsidRDefault="006A1622" w:rsidP="00AE2F2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CCEAA" wp14:editId="23A117EA">
                <wp:simplePos x="0" y="0"/>
                <wp:positionH relativeFrom="column">
                  <wp:posOffset>-900430</wp:posOffset>
                </wp:positionH>
                <wp:positionV relativeFrom="paragraph">
                  <wp:posOffset>191135</wp:posOffset>
                </wp:positionV>
                <wp:extent cx="7543800" cy="0"/>
                <wp:effectExtent l="0" t="0" r="0" b="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8B5CC" id="AutoShape 42" o:spid="_x0000_s1026" type="#_x0000_t32" style="position:absolute;margin-left:-70.9pt;margin-top:15.05pt;width:59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" strokecolor="#002060">
                <o:lock v:ext="edit" shapetype="f"/>
              </v:shape>
            </w:pict>
          </mc:Fallback>
        </mc:AlternateContent>
      </w:r>
    </w:p>
    <w:p w14:paraId="0C74FAAF" w14:textId="77777777" w:rsidR="004423A4" w:rsidRDefault="006A1622" w:rsidP="00AE2F2D">
      <w:pPr>
        <w:jc w:val="both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61F42C6" wp14:editId="28518CCF">
                <wp:simplePos x="0" y="0"/>
                <wp:positionH relativeFrom="column">
                  <wp:posOffset>-14605</wp:posOffset>
                </wp:positionH>
                <wp:positionV relativeFrom="paragraph">
                  <wp:posOffset>29845</wp:posOffset>
                </wp:positionV>
                <wp:extent cx="5758180" cy="311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8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543A4" w14:textId="4AE8E992" w:rsidR="00EC3D4F" w:rsidRPr="00EC3D4F" w:rsidRDefault="00EC3D4F" w:rsidP="00EC3D4F">
                            <w:pPr>
                              <w:spacing w:after="120" w:line="276" w:lineRule="auto"/>
                              <w:ind w:left="709" w:hanging="709"/>
                              <w:jc w:val="both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EC3D4F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ΠΡΟΣ: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="004C12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Τη</w:t>
                            </w:r>
                            <w:r w:rsidRPr="00EC3D4F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Γραμματεία του </w:t>
                            </w:r>
                            <w:r w:rsidR="005856B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ΠΜΣ</w:t>
                            </w:r>
                            <w:r w:rsidRPr="00EC3D4F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5856B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«</w:t>
                            </w:r>
                            <w:r w:rsidR="00896584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Ηγεσία Καινοτομία &amp; Πολιτικές Αξίας στην Υγεία</w:t>
                            </w:r>
                            <w:r w:rsidR="005856B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F42C6" id="_x0000_s1028" type="#_x0000_t202" style="position:absolute;left:0;text-align:left;margin-left:-1.15pt;margin-top:2.35pt;width:453.4pt;height:2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" stroked="f">
                <v:path arrowok="t"/>
                <v:textbox>
                  <w:txbxContent>
                    <w:p w14:paraId="137543A4" w14:textId="4AE8E992" w:rsidR="00EC3D4F" w:rsidRPr="00EC3D4F" w:rsidRDefault="00EC3D4F" w:rsidP="00EC3D4F">
                      <w:pPr>
                        <w:spacing w:after="120" w:line="276" w:lineRule="auto"/>
                        <w:ind w:left="709" w:hanging="709"/>
                        <w:jc w:val="both"/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EC3D4F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ΠΡΟΣ: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="004C1205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Τη</w:t>
                      </w:r>
                      <w:r w:rsidRPr="00EC3D4F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 Γραμματεία του </w:t>
                      </w:r>
                      <w:r w:rsidR="005856B5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ΠΜΣ</w:t>
                      </w:r>
                      <w:r w:rsidRPr="00EC3D4F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5856B5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«</w:t>
                      </w:r>
                      <w:r w:rsidR="00896584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Ηγεσία Καινοτομία &amp; Πολιτικές Αξίας στην Υγεία</w:t>
                      </w:r>
                      <w:r w:rsidR="005856B5">
                        <w:rPr>
                          <w:rFonts w:ascii="Trebuchet MS" w:hAnsi="Trebuchet MS"/>
                          <w:b/>
                          <w:sz w:val="22"/>
                          <w:szCs w:val="22"/>
                          <w:shd w:val="clear" w:color="auto" w:fill="FFFFFF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EC1B408" w14:textId="77777777" w:rsidR="004423A4" w:rsidRDefault="006A1622" w:rsidP="00AE2F2D">
      <w:pPr>
        <w:jc w:val="both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B93A3CF" wp14:editId="3A8D2E91">
                <wp:simplePos x="0" y="0"/>
                <wp:positionH relativeFrom="column">
                  <wp:posOffset>4445</wp:posOffset>
                </wp:positionH>
                <wp:positionV relativeFrom="paragraph">
                  <wp:posOffset>128270</wp:posOffset>
                </wp:positionV>
                <wp:extent cx="5605780" cy="7334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578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F68F3" w14:textId="21FD8708" w:rsidR="00CB324C" w:rsidRPr="00896584" w:rsidRDefault="00CB324C" w:rsidP="00655C38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ΗΜΕΡΟΜΗΝΙΑ ΥΠΟΒΟΛΗΣ ΑΙΤΗΣΗΣ</w:t>
                            </w:r>
                            <w:r w:rsidRPr="00896584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="006820E0" w:rsidRPr="00896584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Pr="00896584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………………………</w:t>
                            </w:r>
                          </w:p>
                          <w:p w14:paraId="01BD8B4C" w14:textId="77777777" w:rsidR="00CB324C" w:rsidRDefault="00CB324C" w:rsidP="00655C38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7198BD8" w14:textId="37573EF0" w:rsidR="00A3787E" w:rsidRDefault="00A3787E" w:rsidP="00655C38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787E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ΗΜΕΡΟΜΗΝΙΑ </w:t>
                            </w:r>
                            <w:r w:rsidR="00CB324C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ΠΡΩΤΟΚΟΛΛΟΥ </w:t>
                            </w:r>
                            <w:r w:rsidRPr="00A3787E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(*):</w:t>
                            </w:r>
                            <w:r w:rsidR="00EC3D4F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………………</w:t>
                            </w:r>
                            <w:r w:rsidR="00EC3D4F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………</w:t>
                            </w:r>
                            <w:r w:rsidR="00DD129D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056074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DD129D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51731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Pr="00A3787E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ΑΡ. ΠΡΩΤ.</w:t>
                            </w:r>
                            <w:r w:rsidRPr="00A3787E"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(*)</w:t>
                            </w:r>
                            <w:r w:rsidRPr="00A3787E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="001610D8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EC3D4F">
                              <w:rPr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………………………</w:t>
                            </w:r>
                          </w:p>
                          <w:p w14:paraId="0A16B3B7" w14:textId="291650A9" w:rsidR="00F43CDA" w:rsidRPr="00A3787E" w:rsidRDefault="00F43CDA" w:rsidP="00655C38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F43CD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[</w:t>
                            </w:r>
                            <w:r w:rsidR="00CB324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*</w:t>
                            </w:r>
                            <w:r w:rsidRPr="00F43CD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Συμπληρώνεται από τη Γραμματεία]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93A3CF" id="_x0000_s1029" type="#_x0000_t202" style="position:absolute;left:0;text-align:left;margin-left:.35pt;margin-top:10.1pt;width:441.4pt;height:57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" stroked="f">
                <v:path arrowok="t"/>
                <v:textbox>
                  <w:txbxContent>
                    <w:p w14:paraId="1D4F68F3" w14:textId="21FD8708" w:rsidR="00CB324C" w:rsidRPr="00896584" w:rsidRDefault="00CB324C" w:rsidP="00655C38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ΗΜΕΡΟΜΗΝΙΑ ΥΠΟΒΟΛΗΣ ΑΙΤΗΣΗΣ</w:t>
                      </w:r>
                      <w:r w:rsidRPr="00896584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 w:rsidR="006820E0" w:rsidRPr="00896584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Pr="00896584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………………………</w:t>
                      </w:r>
                    </w:p>
                    <w:p w14:paraId="01BD8B4C" w14:textId="77777777" w:rsidR="00CB324C" w:rsidRDefault="00CB324C" w:rsidP="00655C38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7198BD8" w14:textId="37573EF0" w:rsidR="00A3787E" w:rsidRDefault="00A3787E" w:rsidP="00655C38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3787E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 xml:space="preserve">ΗΜΕΡΟΜΗΝΙΑ </w:t>
                      </w:r>
                      <w:r w:rsidR="00CB324C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 xml:space="preserve">ΠΡΩΤΟΚΟΛΛΟΥ </w:t>
                      </w:r>
                      <w:r w:rsidRPr="00A3787E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>(*):</w:t>
                      </w:r>
                      <w:r w:rsidR="00EC3D4F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>………………</w:t>
                      </w:r>
                      <w:r w:rsidR="00EC3D4F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>…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>………</w:t>
                      </w:r>
                      <w:r w:rsidR="00DD129D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 xml:space="preserve">          </w:t>
                      </w:r>
                      <w:r w:rsidR="00056074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DD129D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F51731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Pr="00A3787E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ΑΡ. ΠΡΩΤ.</w:t>
                      </w:r>
                      <w:r w:rsidRPr="00A3787E">
                        <w:rPr>
                          <w:rFonts w:ascii="Trebuchet MS" w:hAnsi="Trebuchet MS" w:cs="Arial"/>
                          <w:sz w:val="18"/>
                          <w:szCs w:val="18"/>
                          <w:shd w:val="clear" w:color="auto" w:fill="FFFFFF"/>
                        </w:rPr>
                        <w:t>(*)</w:t>
                      </w:r>
                      <w:r w:rsidRPr="00A3787E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 w:rsidR="001610D8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="00EC3D4F">
                        <w:rPr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………………………</w:t>
                      </w:r>
                    </w:p>
                    <w:p w14:paraId="0A16B3B7" w14:textId="291650A9" w:rsidR="00F43CDA" w:rsidRPr="00A3787E" w:rsidRDefault="00F43CDA" w:rsidP="00655C38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F43CDA">
                        <w:rPr>
                          <w:rFonts w:ascii="Trebuchet MS" w:hAnsi="Trebuchet MS"/>
                          <w:sz w:val="18"/>
                          <w:szCs w:val="18"/>
                        </w:rPr>
                        <w:t>[</w:t>
                      </w:r>
                      <w:r w:rsidR="00CB324C">
                        <w:rPr>
                          <w:rFonts w:ascii="Trebuchet MS" w:hAnsi="Trebuchet MS"/>
                          <w:sz w:val="18"/>
                          <w:szCs w:val="18"/>
                        </w:rPr>
                        <w:t>*</w:t>
                      </w:r>
                      <w:r w:rsidRPr="00F43CDA">
                        <w:rPr>
                          <w:rFonts w:ascii="Trebuchet MS" w:hAnsi="Trebuchet MS"/>
                          <w:sz w:val="18"/>
                          <w:szCs w:val="18"/>
                        </w:rPr>
                        <w:t>Συμπληρώνεται από τη Γραμματεία]</w:t>
                      </w:r>
                    </w:p>
                  </w:txbxContent>
                </v:textbox>
              </v:shape>
            </w:pict>
          </mc:Fallback>
        </mc:AlternateContent>
      </w:r>
    </w:p>
    <w:p w14:paraId="68249A67" w14:textId="77777777" w:rsidR="0028750C" w:rsidRDefault="0028750C" w:rsidP="00AE2F2D">
      <w:pPr>
        <w:jc w:val="both"/>
        <w:rPr>
          <w:rFonts w:ascii="Calibri" w:hAnsi="Calibri" w:cs="Arial"/>
          <w:b/>
        </w:rPr>
      </w:pPr>
    </w:p>
    <w:p w14:paraId="5F44593A" w14:textId="77777777" w:rsidR="0028750C" w:rsidRDefault="0028750C" w:rsidP="00AE2F2D">
      <w:pPr>
        <w:jc w:val="both"/>
        <w:rPr>
          <w:rFonts w:ascii="Calibri" w:hAnsi="Calibri" w:cs="Arial"/>
          <w:b/>
        </w:rPr>
      </w:pPr>
    </w:p>
    <w:p w14:paraId="5C1FF0EB" w14:textId="77777777" w:rsidR="0028750C" w:rsidRDefault="0028750C" w:rsidP="00AE2F2D">
      <w:pPr>
        <w:jc w:val="both"/>
        <w:rPr>
          <w:rFonts w:ascii="Calibri" w:hAnsi="Calibri" w:cs="Arial"/>
          <w:b/>
        </w:rPr>
      </w:pPr>
    </w:p>
    <w:p w14:paraId="506A41F5" w14:textId="2A6D371F" w:rsidR="005A184D" w:rsidRPr="00E81CD6" w:rsidRDefault="006A1622" w:rsidP="00CB324C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A8FA0" wp14:editId="2D0493F0">
                <wp:simplePos x="0" y="0"/>
                <wp:positionH relativeFrom="column">
                  <wp:posOffset>-295275</wp:posOffset>
                </wp:positionH>
                <wp:positionV relativeFrom="paragraph">
                  <wp:posOffset>264160</wp:posOffset>
                </wp:positionV>
                <wp:extent cx="2825115" cy="42367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5115" cy="423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CF227" w14:textId="77777777" w:rsidR="005A184D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Επώνυμο: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3A27E68" w14:textId="77777777" w:rsidR="005A184D" w:rsidRPr="00250796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Όνομα:  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3BD85D7C" w14:textId="77777777" w:rsidR="005A184D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Όνομα Πατέρα: 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68721B4" w14:textId="77777777" w:rsidR="005A184D" w:rsidRPr="00FB37B6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Όνομα Μητέρας: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FB37B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3924F76B" w14:textId="77777777" w:rsidR="005521DE" w:rsidRPr="00032E3F" w:rsidRDefault="005521DE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Ακαδημαϊκό έτος φοίτησης</w:t>
                            </w:r>
                            <w:r w:rsidRPr="00032E3F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32E3F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</w:p>
                          <w:p w14:paraId="5A34959E" w14:textId="77777777" w:rsidR="00F6045A" w:rsidRDefault="00F6045A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4ABC"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  <w:t>Α.Μ.</w:t>
                            </w:r>
                            <w:r w:rsidR="00A20AAE"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————————————————————-</w:t>
                            </w:r>
                          </w:p>
                          <w:p w14:paraId="2E5CAEC2" w14:textId="77777777" w:rsidR="00A20AAE" w:rsidRPr="00AC4ABC" w:rsidRDefault="00A20AAE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  <w:t>Ειδ</w:t>
                            </w:r>
                            <w:r w:rsidR="00E81CD6">
                              <w:rPr>
                                <w:rFonts w:ascii="Trebuchet MS" w:hAnsi="Trebuchet MS" w:cs="Arial"/>
                                <w:b/>
                                <w:bCs/>
                                <w:sz w:val="20"/>
                                <w:szCs w:val="20"/>
                              </w:rPr>
                              <w:t>ίκευση: ————————————————-</w:t>
                            </w:r>
                          </w:p>
                          <w:p w14:paraId="34A91295" w14:textId="77777777" w:rsidR="005521DE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κατοικίας - Οδός:  </w:t>
                            </w:r>
                          </w:p>
                          <w:p w14:paraId="553AAA41" w14:textId="77777777" w:rsidR="005A184D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6A26E6F" w14:textId="77777777" w:rsidR="005A184D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Αριθμός:  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ΤΚ: 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0736499" w14:textId="77777777" w:rsidR="005A184D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Πόλη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- Περιοχή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5E73E56" w14:textId="77777777" w:rsidR="005A184D" w:rsidRPr="00250796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Χώρα: 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534F53A4" w14:textId="77777777" w:rsidR="005A184D" w:rsidRPr="00250796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Κινητό</w:t>
                            </w: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254891B9" w14:textId="77777777" w:rsidR="005A184D" w:rsidRPr="00656C1B" w:rsidRDefault="005A184D" w:rsidP="005A184D">
                            <w:pPr>
                              <w:spacing w:after="240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50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650E1B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1A8FA0" id="_x0000_s1030" type="#_x0000_t202" style="position:absolute;left:0;text-align:left;margin-left:-23.25pt;margin-top:20.8pt;width:222.45pt;height:3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" stroked="f">
                <v:path arrowok="t"/>
                <v:textbox inset=".5mm,,.5mm">
                  <w:txbxContent>
                    <w:p w14:paraId="28BCF227" w14:textId="77777777" w:rsidR="005A184D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Επώνυμο: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3A27E68" w14:textId="77777777" w:rsidR="005A184D" w:rsidRPr="00250796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Όνομα:  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</w:p>
                    <w:p w14:paraId="3BD85D7C" w14:textId="77777777" w:rsidR="005A184D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Όνομα Πατέρα: 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68721B4" w14:textId="77777777" w:rsidR="005A184D" w:rsidRPr="00FB37B6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Όνομα Μητέρας: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  <w:r w:rsidR="00FB37B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</w:p>
                    <w:p w14:paraId="3924F76B" w14:textId="77777777" w:rsidR="005521DE" w:rsidRPr="00741CB1" w:rsidRDefault="005521DE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Ακαδημαϊκό έτος φοίτησης</w:t>
                      </w:r>
                      <w:r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521DE">
                        <w:rPr>
                          <w:rFonts w:ascii="Trebuchet MS" w:hAnsi="Trebuchet MS" w:cs="Arial"/>
                          <w:sz w:val="16"/>
                          <w:szCs w:val="16"/>
                          <w:lang w:val="en-US"/>
                        </w:rPr>
                        <w:t>……………………………………</w:t>
                      </w:r>
                    </w:p>
                    <w:p w14:paraId="5A34959E" w14:textId="77777777" w:rsidR="00F6045A" w:rsidRDefault="00F6045A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C4ABC"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  <w:t>Α.Μ.</w:t>
                      </w:r>
                      <w:r w:rsidR="00A20AAE"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  <w:t xml:space="preserve"> ————————————————————-</w:t>
                      </w:r>
                    </w:p>
                    <w:p w14:paraId="2E5CAEC2" w14:textId="77777777" w:rsidR="00A20AAE" w:rsidRPr="00AC4ABC" w:rsidRDefault="00A20AAE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  <w:t>Ειδ</w:t>
                      </w:r>
                      <w:r w:rsidR="00E81CD6">
                        <w:rPr>
                          <w:rFonts w:ascii="Trebuchet MS" w:hAnsi="Trebuchet MS" w:cs="Arial"/>
                          <w:b/>
                          <w:bCs/>
                          <w:sz w:val="20"/>
                          <w:szCs w:val="20"/>
                        </w:rPr>
                        <w:t>ίκευση: ————————————————-</w:t>
                      </w:r>
                    </w:p>
                    <w:p w14:paraId="34A91295" w14:textId="77777777" w:rsidR="005521DE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κατοικίας - Οδός:  </w:t>
                      </w:r>
                    </w:p>
                    <w:p w14:paraId="553AAA41" w14:textId="77777777" w:rsidR="005A184D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6A26E6F" w14:textId="77777777" w:rsidR="005A184D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Αριθμός:  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 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ΤΚ: 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0736499" w14:textId="77777777" w:rsidR="005A184D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Πόλη</w:t>
                      </w:r>
                      <w:r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- Περιοχή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5E73E56" w14:textId="77777777" w:rsidR="005A184D" w:rsidRPr="00250796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Χώρα: 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</w:t>
                      </w:r>
                    </w:p>
                    <w:p w14:paraId="534F53A4" w14:textId="77777777" w:rsidR="005A184D" w:rsidRPr="00250796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Κινητό</w:t>
                      </w: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</w:t>
                      </w:r>
                    </w:p>
                    <w:p w14:paraId="254891B9" w14:textId="77777777" w:rsidR="005A184D" w:rsidRPr="00656C1B" w:rsidRDefault="005A184D" w:rsidP="005A184D">
                      <w:pPr>
                        <w:spacing w:after="240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 w:rsidRPr="00250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…………………</w:t>
                      </w:r>
                      <w:r w:rsidRPr="00650E1B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AC3B7A" wp14:editId="21728745">
                <wp:simplePos x="0" y="0"/>
                <wp:positionH relativeFrom="column">
                  <wp:posOffset>2903855</wp:posOffset>
                </wp:positionH>
                <wp:positionV relativeFrom="paragraph">
                  <wp:posOffset>316865</wp:posOffset>
                </wp:positionV>
                <wp:extent cx="3392805" cy="30772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2805" cy="307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2FD3" w14:textId="0B6E2016" w:rsidR="00F41C21" w:rsidRPr="00F41C21" w:rsidRDefault="00F41C21" w:rsidP="00DC7CC4">
                            <w:pPr>
                              <w:spacing w:after="120"/>
                              <w:ind w:right="475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F41C21">
                              <w:rPr>
                                <w:rFonts w:ascii="Calibri Light" w:hAnsi="Calibri Light" w:cs="Calibri Light"/>
                              </w:rPr>
                              <w:t>Παρακαλώ όπως μου αναγνωριστούν τα μαθήματα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(εκπαιδευτικές πιστωτικές μονάδες)</w:t>
                            </w:r>
                            <w:r w:rsidRPr="00F41C21">
                              <w:rPr>
                                <w:rFonts w:ascii="Calibri Light" w:hAnsi="Calibri Light" w:cs="Calibri Light"/>
                              </w:rPr>
                              <w:t xml:space="preserve"> που αναγράφονται στον πίνακα αντιστοίχιση</w:t>
                            </w:r>
                            <w:r w:rsidR="00896584">
                              <w:rPr>
                                <w:rFonts w:ascii="Calibri Light" w:hAnsi="Calibri Light" w:cs="Calibri Light"/>
                              </w:rPr>
                              <w:t>ς.</w:t>
                            </w:r>
                          </w:p>
                          <w:p w14:paraId="26017278" w14:textId="77777777" w:rsidR="00F41C21" w:rsidRPr="00F41C21" w:rsidRDefault="00F41C21" w:rsidP="00F41C21">
                            <w:pPr>
                              <w:spacing w:after="120"/>
                              <w:ind w:right="885"/>
                              <w:jc w:val="both"/>
                              <w:rPr>
                                <w:rFonts w:ascii="Calibri Light" w:hAnsi="Calibri Light" w:cs="Calibri Light"/>
                                <w:u w:val="single"/>
                              </w:rPr>
                            </w:pPr>
                            <w:r w:rsidRPr="00F41C21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>Επισυνάπτονται τα δικαιολογητικά/έγγραφα:</w:t>
                            </w:r>
                          </w:p>
                          <w:p w14:paraId="20911DA5" w14:textId="1AD1A816" w:rsidR="00F41C21" w:rsidRPr="00F41C21" w:rsidRDefault="00F41C21" w:rsidP="00F41C21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6804"/>
                              </w:tabs>
                              <w:spacing w:after="120"/>
                              <w:ind w:left="284" w:right="886" w:hanging="284"/>
                              <w:jc w:val="both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C21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Αναλυτική Βαθμολογία</w:t>
                            </w:r>
                          </w:p>
                          <w:p w14:paraId="7A2B0852" w14:textId="77777777" w:rsidR="007A5633" w:rsidRPr="00F41C21" w:rsidRDefault="00F41C21" w:rsidP="00F41C21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6804"/>
                              </w:tabs>
                              <w:spacing w:after="120"/>
                              <w:ind w:left="284" w:right="759" w:hanging="284"/>
                              <w:jc w:val="both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C21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Περιγράμματα ύλης των μαθημάτων,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 xml:space="preserve">του Μεταπτυχιακού Διπλώματος Ειδίκευσης, </w:t>
                            </w:r>
                            <w:r w:rsidRPr="00F41C21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με σχετική βεβαίωση της Γραμματείας.</w:t>
                            </w:r>
                          </w:p>
                          <w:p w14:paraId="5FEB39A2" w14:textId="77777777" w:rsidR="005A184D" w:rsidRDefault="005A184D" w:rsidP="005A184D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0EE1D4" w14:textId="77777777" w:rsidR="005A184D" w:rsidRDefault="005A184D" w:rsidP="005A184D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C3B7A" id="_x0000_s1031" type="#_x0000_t202" style="position:absolute;left:0;text-align:left;margin-left:228.65pt;margin-top:24.95pt;width:267.15pt;height:24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" stroked="f">
                <v:path arrowok="t"/>
                <v:textbox inset=".5mm,,.5mm">
                  <w:txbxContent>
                    <w:p w14:paraId="02522FD3" w14:textId="0B6E2016" w:rsidR="00F41C21" w:rsidRPr="00F41C21" w:rsidRDefault="00F41C21" w:rsidP="00DC7CC4">
                      <w:pPr>
                        <w:spacing w:after="120"/>
                        <w:ind w:right="475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F41C21">
                        <w:rPr>
                          <w:rFonts w:ascii="Calibri Light" w:hAnsi="Calibri Light" w:cs="Calibri Light"/>
                        </w:rPr>
                        <w:t>Παρακαλώ όπως μου αναγνωριστούν τα μαθήματα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(εκπαιδευτικές πιστωτικές μονάδες)</w:t>
                      </w:r>
                      <w:r w:rsidRPr="00F41C21">
                        <w:rPr>
                          <w:rFonts w:ascii="Calibri Light" w:hAnsi="Calibri Light" w:cs="Calibri Light"/>
                        </w:rPr>
                        <w:t xml:space="preserve"> που αναγράφονται στον πίνακα αντιστοίχιση</w:t>
                      </w:r>
                      <w:r w:rsidR="00896584">
                        <w:rPr>
                          <w:rFonts w:ascii="Calibri Light" w:hAnsi="Calibri Light" w:cs="Calibri Light"/>
                        </w:rPr>
                        <w:t>ς.</w:t>
                      </w:r>
                    </w:p>
                    <w:p w14:paraId="26017278" w14:textId="77777777" w:rsidR="00F41C21" w:rsidRPr="00F41C21" w:rsidRDefault="00F41C21" w:rsidP="00F41C21">
                      <w:pPr>
                        <w:spacing w:after="120"/>
                        <w:ind w:right="885"/>
                        <w:jc w:val="both"/>
                        <w:rPr>
                          <w:rFonts w:ascii="Calibri Light" w:hAnsi="Calibri Light" w:cs="Calibri Light"/>
                          <w:u w:val="single"/>
                        </w:rPr>
                      </w:pPr>
                      <w:r w:rsidRPr="00F41C21">
                        <w:rPr>
                          <w:rFonts w:ascii="Calibri Light" w:hAnsi="Calibri Light" w:cs="Calibri Light"/>
                          <w:u w:val="single"/>
                        </w:rPr>
                        <w:t>Επισυνάπτονται τα δικαιολογητικά/έγγραφα:</w:t>
                      </w:r>
                    </w:p>
                    <w:p w14:paraId="20911DA5" w14:textId="1AD1A816" w:rsidR="00F41C21" w:rsidRPr="00F41C21" w:rsidRDefault="00F41C21" w:rsidP="00F41C21">
                      <w:pPr>
                        <w:pStyle w:val="aa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6804"/>
                        </w:tabs>
                        <w:spacing w:after="120"/>
                        <w:ind w:left="284" w:right="886" w:hanging="284"/>
                        <w:jc w:val="both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F41C21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Αναλυτική Βαθμολογία</w:t>
                      </w:r>
                    </w:p>
                    <w:p w14:paraId="7A2B0852" w14:textId="77777777" w:rsidR="007A5633" w:rsidRPr="00F41C21" w:rsidRDefault="00F41C21" w:rsidP="00F41C21">
                      <w:pPr>
                        <w:pStyle w:val="aa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6804"/>
                        </w:tabs>
                        <w:spacing w:after="120"/>
                        <w:ind w:left="284" w:right="759" w:hanging="284"/>
                        <w:jc w:val="both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F41C21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Περιγράμματα ύλης των μαθημάτων,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 xml:space="preserve">του Μεταπτυχιακού Διπλώματος Ειδίκευσης, </w:t>
                      </w:r>
                      <w:r w:rsidRPr="00F41C21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με σχετική βεβαίωση της Γραμματείας.</w:t>
                      </w:r>
                    </w:p>
                    <w:p w14:paraId="5FEB39A2" w14:textId="77777777" w:rsidR="005A184D" w:rsidRDefault="005A184D" w:rsidP="005A184D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  <w:p w14:paraId="5E0EE1D4" w14:textId="77777777" w:rsidR="005A184D" w:rsidRDefault="005A184D" w:rsidP="005A184D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14500" w14:textId="77777777" w:rsidR="00F41C21" w:rsidRDefault="00F41C21" w:rsidP="00F41C21">
      <w:pPr>
        <w:jc w:val="center"/>
      </w:pPr>
    </w:p>
    <w:p w14:paraId="6F70C12D" w14:textId="77777777" w:rsidR="00F41C21" w:rsidRDefault="00F41C21" w:rsidP="00F41C21">
      <w:pPr>
        <w:jc w:val="center"/>
      </w:pPr>
    </w:p>
    <w:p w14:paraId="53AFD3AE" w14:textId="77777777" w:rsidR="00F41C21" w:rsidRPr="00693159" w:rsidRDefault="005521DE" w:rsidP="00F41C21">
      <w:pPr>
        <w:jc w:val="center"/>
      </w:pPr>
      <w:r w:rsidRPr="00032E3F">
        <w:t xml:space="preserve">          </w:t>
      </w:r>
      <w:r w:rsidR="00F41C21" w:rsidRPr="00693159">
        <w:t>Ο/Η Αιτών/ούσα</w:t>
      </w:r>
    </w:p>
    <w:p w14:paraId="1B58AFA0" w14:textId="77777777" w:rsidR="00F41C21" w:rsidRPr="00693159" w:rsidRDefault="00F41C21" w:rsidP="00F41C21">
      <w:pPr>
        <w:jc w:val="center"/>
      </w:pPr>
    </w:p>
    <w:p w14:paraId="345658CE" w14:textId="77777777" w:rsidR="00F41C21" w:rsidRPr="00693159" w:rsidRDefault="00F41C21" w:rsidP="00DC7CC4">
      <w:pPr>
        <w:ind w:left="3600" w:firstLine="720"/>
        <w:jc w:val="center"/>
      </w:pPr>
      <w:r w:rsidRPr="00693159">
        <w:t>……………………………………</w:t>
      </w:r>
    </w:p>
    <w:p w14:paraId="6F999BD8" w14:textId="77777777" w:rsidR="00F41C21" w:rsidRPr="00693159" w:rsidRDefault="00F41C21" w:rsidP="00DC7CC4">
      <w:pPr>
        <w:ind w:left="2880" w:firstLine="720"/>
        <w:jc w:val="center"/>
      </w:pPr>
      <w:r w:rsidRPr="00693159">
        <w:t>(υπογραφή)</w:t>
      </w:r>
    </w:p>
    <w:p w14:paraId="72FC9278" w14:textId="77777777" w:rsidR="005A184D" w:rsidRDefault="005A184D" w:rsidP="00AE2F2D">
      <w:pPr>
        <w:jc w:val="both"/>
        <w:rPr>
          <w:rFonts w:ascii="Calibri" w:hAnsi="Calibri" w:cs="Arial"/>
          <w:b/>
        </w:rPr>
      </w:pPr>
    </w:p>
    <w:p w14:paraId="5E8C001A" w14:textId="77777777" w:rsidR="00E81CD6" w:rsidRDefault="00E81CD6" w:rsidP="00716F51">
      <w:pPr>
        <w:shd w:val="clear" w:color="auto" w:fill="FFFFFF"/>
        <w:ind w:right="603"/>
        <w:rPr>
          <w:rFonts w:ascii="Calibri Light" w:hAnsi="Calibri Light" w:cs="Calibri Light"/>
          <w:b/>
          <w:u w:val="single"/>
          <w:bdr w:val="none" w:sz="0" w:space="0" w:color="auto" w:frame="1"/>
          <w:shd w:val="clear" w:color="auto" w:fill="FFFFFF"/>
        </w:rPr>
      </w:pPr>
    </w:p>
    <w:p w14:paraId="3BECBEAF" w14:textId="77777777" w:rsidR="00F41C21" w:rsidRPr="00F41C21" w:rsidRDefault="00F41C21" w:rsidP="00351F8C">
      <w:pPr>
        <w:shd w:val="clear" w:color="auto" w:fill="FFFFFF"/>
        <w:ind w:left="-709" w:right="603" w:hanging="28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  <w:bdr w:val="none" w:sz="0" w:space="0" w:color="auto" w:frame="1"/>
          <w:shd w:val="clear" w:color="auto" w:fill="FFFFFF"/>
        </w:rPr>
        <w:t>ΠΡΟΣΟΧΗ</w:t>
      </w:r>
    </w:p>
    <w:p w14:paraId="5E335310" w14:textId="16B942B2" w:rsidR="00F41C21" w:rsidRPr="00F41C21" w:rsidRDefault="00F41C21" w:rsidP="00861995">
      <w:pPr>
        <w:shd w:val="clear" w:color="auto" w:fill="FFFFFF"/>
        <w:tabs>
          <w:tab w:val="left" w:pos="-142"/>
        </w:tabs>
        <w:spacing w:after="60"/>
        <w:ind w:left="-709" w:right="-2" w:hanging="283"/>
        <w:rPr>
          <w:rFonts w:ascii="Calibri Light" w:hAnsi="Calibri Light" w:cs="Calibri Light"/>
        </w:rPr>
      </w:pPr>
      <w:r w:rsidRPr="00F41C21"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 xml:space="preserve">  - Από </w:t>
      </w:r>
      <w:r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>προπτυχιακό</w:t>
      </w:r>
      <w:r w:rsidRPr="00F41C21"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 xml:space="preserve"> πρόγραμμα σπουδών δεν μπορεί να αναγνωριστεί </w:t>
      </w:r>
      <w:r w:rsidR="00861995"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 xml:space="preserve">μάθημα (εκπαιδευτικές </w:t>
      </w:r>
      <w:r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>πιστωτικές μονάδες)</w:t>
      </w:r>
    </w:p>
    <w:p w14:paraId="72067E67" w14:textId="77777777" w:rsidR="00F41C21" w:rsidRDefault="00F41C21" w:rsidP="00F41C21">
      <w:pPr>
        <w:spacing w:after="120"/>
        <w:ind w:right="27" w:firstLine="34"/>
        <w:jc w:val="both"/>
        <w:rPr>
          <w:rFonts w:ascii="Calibri Light" w:hAnsi="Calibri Light" w:cs="Calibri Light"/>
          <w:b/>
        </w:rPr>
      </w:pPr>
    </w:p>
    <w:p w14:paraId="7E2C1D57" w14:textId="77777777" w:rsidR="00DC7CC4" w:rsidRPr="00F41C21" w:rsidRDefault="00DC7CC4" w:rsidP="00F41C21">
      <w:pPr>
        <w:spacing w:after="120"/>
        <w:ind w:right="27" w:firstLine="34"/>
        <w:jc w:val="both"/>
        <w:rPr>
          <w:rFonts w:ascii="Calibri Light" w:hAnsi="Calibri Light" w:cs="Calibri Light"/>
          <w:b/>
        </w:rPr>
      </w:pPr>
    </w:p>
    <w:p w14:paraId="7D6E9068" w14:textId="77777777" w:rsidR="00F85E91" w:rsidRDefault="00F85E91" w:rsidP="00F85E91">
      <w:pPr>
        <w:spacing w:after="120"/>
        <w:ind w:firstLine="4820"/>
        <w:rPr>
          <w:rFonts w:ascii="Tahoma" w:hAnsi="Tahoma" w:cs="Tahoma"/>
          <w:color w:val="212C38"/>
          <w:sz w:val="21"/>
          <w:szCs w:val="21"/>
          <w:shd w:val="clear" w:color="auto" w:fill="FFFFFF"/>
        </w:rPr>
      </w:pPr>
    </w:p>
    <w:p w14:paraId="15A6E516" w14:textId="77777777" w:rsidR="00F85E91" w:rsidRPr="005015FD" w:rsidRDefault="00F85E91" w:rsidP="00F85E91">
      <w:pPr>
        <w:rPr>
          <w:rFonts w:ascii="Calibri" w:hAnsi="Calibri" w:cs="Calibri"/>
          <w:color w:val="212C38"/>
          <w:sz w:val="18"/>
          <w:szCs w:val="18"/>
          <w:shd w:val="clear" w:color="auto" w:fill="FFFFFF"/>
        </w:rPr>
      </w:pPr>
      <w:r w:rsidRPr="005015FD">
        <w:rPr>
          <w:rFonts w:ascii="Calibri" w:hAnsi="Calibri" w:cs="Calibri"/>
          <w:color w:val="212C38"/>
          <w:sz w:val="18"/>
          <w:szCs w:val="18"/>
          <w:shd w:val="clear" w:color="auto" w:fill="FFFFFF"/>
          <w:lang w:val="en-US"/>
        </w:rPr>
        <w:t>[</w:t>
      </w:r>
      <w:r w:rsidRPr="005015FD">
        <w:rPr>
          <w:rFonts w:ascii="Calibri" w:hAnsi="Calibri" w:cs="Calibri"/>
          <w:i/>
          <w:color w:val="212C38"/>
          <w:sz w:val="18"/>
          <w:szCs w:val="18"/>
          <w:shd w:val="clear" w:color="auto" w:fill="FFFFFF"/>
        </w:rPr>
        <w:t>συμπληρώνεται από τη Γραμματεία</w:t>
      </w:r>
      <w:r w:rsidRPr="005015FD">
        <w:rPr>
          <w:rFonts w:ascii="Calibri" w:hAnsi="Calibri" w:cs="Calibri"/>
          <w:color w:val="212C38"/>
          <w:sz w:val="18"/>
          <w:szCs w:val="18"/>
          <w:shd w:val="clear" w:color="auto" w:fill="FFFFFF"/>
        </w:rPr>
        <w:t>]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98"/>
      </w:tblGrid>
      <w:tr w:rsidR="00F85E91" w:rsidRPr="005015FD" w14:paraId="0560AD36" w14:textId="77777777" w:rsidTr="00861995">
        <w:trPr>
          <w:trHeight w:val="690"/>
        </w:trPr>
        <w:tc>
          <w:tcPr>
            <w:tcW w:w="3970" w:type="dxa"/>
            <w:shd w:val="clear" w:color="auto" w:fill="auto"/>
            <w:vAlign w:val="center"/>
          </w:tcPr>
          <w:p w14:paraId="3EAF47D9" w14:textId="77777777" w:rsidR="00F85E91" w:rsidRPr="005015FD" w:rsidRDefault="00F85E91" w:rsidP="001A53B9">
            <w:pPr>
              <w:rPr>
                <w:rFonts w:ascii="Calibri" w:hAnsi="Calibri" w:cs="Calibri"/>
                <w:b/>
                <w:color w:val="212C38"/>
                <w:sz w:val="20"/>
                <w:szCs w:val="20"/>
                <w:shd w:val="clear" w:color="auto" w:fill="FFFFFF"/>
              </w:rPr>
            </w:pPr>
            <w:r w:rsidRPr="005015FD">
              <w:rPr>
                <w:rFonts w:ascii="Calibri" w:hAnsi="Calibri" w:cs="Calibri"/>
                <w:b/>
                <w:color w:val="212C38"/>
                <w:sz w:val="20"/>
                <w:szCs w:val="20"/>
                <w:shd w:val="clear" w:color="auto" w:fill="FFFFFF"/>
              </w:rPr>
              <w:t>Ημερομηνία έγκρισης από τη</w:t>
            </w:r>
          </w:p>
          <w:p w14:paraId="656414EA" w14:textId="77777777" w:rsidR="00F85E91" w:rsidRPr="005015FD" w:rsidRDefault="00F85E91" w:rsidP="001A53B9">
            <w:pPr>
              <w:rPr>
                <w:rFonts w:ascii="Calibri" w:hAnsi="Calibri" w:cs="Calibri"/>
                <w:b/>
                <w:color w:val="212C38"/>
                <w:sz w:val="20"/>
                <w:szCs w:val="20"/>
                <w:shd w:val="clear" w:color="auto" w:fill="FFFFFF"/>
              </w:rPr>
            </w:pPr>
            <w:r w:rsidRPr="005015FD">
              <w:rPr>
                <w:rFonts w:ascii="Calibri" w:hAnsi="Calibri" w:cs="Calibri"/>
                <w:b/>
                <w:color w:val="212C38"/>
                <w:sz w:val="20"/>
                <w:szCs w:val="20"/>
                <w:shd w:val="clear" w:color="auto" w:fill="FFFFFF"/>
              </w:rPr>
              <w:t>Συντονιστική Επιτροπή</w:t>
            </w:r>
          </w:p>
        </w:tc>
        <w:tc>
          <w:tcPr>
            <w:tcW w:w="5698" w:type="dxa"/>
            <w:shd w:val="clear" w:color="auto" w:fill="auto"/>
          </w:tcPr>
          <w:p w14:paraId="4B8340FB" w14:textId="77777777" w:rsidR="00F85E91" w:rsidRPr="005015FD" w:rsidRDefault="00F85E91" w:rsidP="001A53B9">
            <w:pPr>
              <w:rPr>
                <w:rFonts w:ascii="Tahoma" w:hAnsi="Tahoma" w:cs="Tahoma"/>
                <w:color w:val="212C38"/>
                <w:sz w:val="21"/>
                <w:szCs w:val="21"/>
                <w:shd w:val="clear" w:color="auto" w:fill="FFFFFF"/>
              </w:rPr>
            </w:pPr>
          </w:p>
        </w:tc>
      </w:tr>
    </w:tbl>
    <w:p w14:paraId="68E1A3CB" w14:textId="77777777" w:rsidR="00F85E91" w:rsidRDefault="00F85E91" w:rsidP="00F85E91">
      <w:pPr>
        <w:rPr>
          <w:rFonts w:ascii="Tahoma" w:hAnsi="Tahoma" w:cs="Tahoma"/>
          <w:color w:val="212C38"/>
          <w:sz w:val="21"/>
          <w:szCs w:val="21"/>
          <w:shd w:val="clear" w:color="auto" w:fill="FFFFFF"/>
        </w:rPr>
      </w:pPr>
    </w:p>
    <w:p w14:paraId="33557EE9" w14:textId="77777777" w:rsidR="006D2E50" w:rsidRDefault="006D2E50" w:rsidP="0002335C">
      <w:pPr>
        <w:rPr>
          <w:rFonts w:ascii="Tahoma" w:hAnsi="Tahoma" w:cs="Tahoma"/>
          <w:color w:val="212C38"/>
          <w:sz w:val="21"/>
          <w:szCs w:val="21"/>
          <w:shd w:val="clear" w:color="auto" w:fill="FFFFFF"/>
        </w:rPr>
      </w:pPr>
    </w:p>
    <w:p w14:paraId="71F27427" w14:textId="77777777" w:rsidR="00DC7CC4" w:rsidRPr="00DC7CC4" w:rsidRDefault="00DC7CC4" w:rsidP="00DC7CC4">
      <w:pPr>
        <w:spacing w:after="120"/>
        <w:ind w:right="27" w:firstLine="34"/>
        <w:jc w:val="both"/>
        <w:rPr>
          <w:rFonts w:ascii="Calibri Light" w:hAnsi="Calibri Light" w:cs="Calibri Light"/>
          <w:b/>
          <w:bCs/>
          <w:iCs/>
        </w:rPr>
      </w:pPr>
      <w:r>
        <w:rPr>
          <w:rFonts w:ascii="Tahoma" w:hAnsi="Tahoma" w:cs="Tahoma"/>
          <w:color w:val="212C38"/>
          <w:sz w:val="21"/>
          <w:szCs w:val="21"/>
          <w:shd w:val="clear" w:color="auto" w:fill="FFFFFF"/>
        </w:rPr>
        <w:br w:type="page"/>
      </w:r>
      <w:r w:rsidRPr="00DC7CC4">
        <w:rPr>
          <w:rFonts w:ascii="Calibri Light" w:hAnsi="Calibri Light" w:cs="Calibri Light"/>
          <w:b/>
          <w:bCs/>
          <w:iCs/>
        </w:rPr>
        <w:lastRenderedPageBreak/>
        <w:t>Ονοματεπώνυμο</w:t>
      </w:r>
      <w:r w:rsidRPr="00DC7CC4">
        <w:rPr>
          <w:rFonts w:ascii="Calibri Light" w:hAnsi="Calibri Light" w:cs="Calibri Light"/>
          <w:b/>
        </w:rPr>
        <w:t>:</w:t>
      </w:r>
      <w:r w:rsidRPr="00DC7CC4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</w:t>
      </w:r>
    </w:p>
    <w:p w14:paraId="7D5EEF41" w14:textId="77777777" w:rsidR="00DC7CC4" w:rsidRDefault="00DC7CC4" w:rsidP="00DC7CC4">
      <w:pPr>
        <w:spacing w:after="120"/>
        <w:ind w:right="27" w:firstLine="34"/>
        <w:jc w:val="both"/>
        <w:rPr>
          <w:rFonts w:ascii="Calibri Light" w:hAnsi="Calibri Light" w:cs="Calibri Light"/>
        </w:rPr>
      </w:pPr>
      <w:r w:rsidRPr="00DC7CC4">
        <w:rPr>
          <w:rFonts w:ascii="Calibri Light" w:hAnsi="Calibri Light" w:cs="Calibri Light"/>
          <w:b/>
        </w:rPr>
        <w:t>Ίδρυμα και Τμήμα προέλευσης:</w:t>
      </w:r>
      <w:r w:rsidRPr="00DC7CC4">
        <w:rPr>
          <w:rFonts w:ascii="Calibri Light" w:hAnsi="Calibri Light" w:cs="Calibri Light"/>
        </w:rPr>
        <w:t xml:space="preserve"> …………………………………………………………………………………..</w:t>
      </w:r>
    </w:p>
    <w:p w14:paraId="112DB2B6" w14:textId="26A12517" w:rsidR="00861995" w:rsidRDefault="007F7856" w:rsidP="00861995">
      <w:pPr>
        <w:spacing w:after="120"/>
        <w:ind w:right="27" w:firstLine="34"/>
        <w:jc w:val="both"/>
        <w:rPr>
          <w:rFonts w:ascii="Calibri Light" w:hAnsi="Calibri Light" w:cs="Calibri Light"/>
        </w:rPr>
      </w:pPr>
      <w:r w:rsidRPr="00B25BC3">
        <w:rPr>
          <w:rFonts w:ascii="Calibri Light" w:hAnsi="Calibri Light" w:cs="Calibri Light"/>
          <w:b/>
        </w:rPr>
        <w:t>Τίτλος</w:t>
      </w:r>
      <w:r>
        <w:rPr>
          <w:rFonts w:ascii="Calibri Light" w:hAnsi="Calibri Light" w:cs="Calibri Light"/>
          <w:b/>
        </w:rPr>
        <w:t xml:space="preserve"> προηγούμενου</w:t>
      </w:r>
      <w:r w:rsidRPr="00B25BC3">
        <w:rPr>
          <w:rFonts w:ascii="Calibri Light" w:hAnsi="Calibri Light" w:cs="Calibri Light"/>
          <w:b/>
        </w:rPr>
        <w:t xml:space="preserve"> ΠΜΣ</w:t>
      </w:r>
      <w:r w:rsidR="00861995" w:rsidRPr="00DC7CC4">
        <w:rPr>
          <w:rFonts w:ascii="Calibri Light" w:hAnsi="Calibri Light" w:cs="Calibri Light"/>
        </w:rPr>
        <w:t>…………………………………………………………………………………</w:t>
      </w:r>
      <w:r w:rsidR="00861995">
        <w:rPr>
          <w:rFonts w:ascii="Calibri Light" w:hAnsi="Calibri Light" w:cs="Calibri Light"/>
        </w:rPr>
        <w:t>……….</w:t>
      </w:r>
    </w:p>
    <w:p w14:paraId="33576DD8" w14:textId="7278789F" w:rsidR="00DC7CC4" w:rsidRPr="00DC7CC4" w:rsidRDefault="00DC7CC4" w:rsidP="00015D5D">
      <w:pPr>
        <w:spacing w:after="100"/>
        <w:ind w:right="1498"/>
        <w:rPr>
          <w:rFonts w:ascii="Calibri Light" w:hAnsi="Calibri Light" w:cs="Calibri Light"/>
          <w:b/>
        </w:rPr>
      </w:pPr>
    </w:p>
    <w:p w14:paraId="3C1DC193" w14:textId="16381150" w:rsidR="00DC7CC4" w:rsidRPr="00DC7CC4" w:rsidRDefault="00015D5D" w:rsidP="00896584">
      <w:pPr>
        <w:spacing w:after="100"/>
        <w:ind w:right="1498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</w:t>
      </w:r>
      <w:r w:rsidR="00DC7CC4" w:rsidRPr="00DC7CC4">
        <w:rPr>
          <w:rFonts w:ascii="Calibri Light" w:hAnsi="Calibri Light" w:cs="Calibri Light"/>
          <w:b/>
        </w:rPr>
        <w:t>Πίνακας Αντιστοίχισης Μαθημάτων</w:t>
      </w:r>
    </w:p>
    <w:p w14:paraId="5C97F087" w14:textId="77777777" w:rsidR="00DC7CC4" w:rsidRPr="00DC7CC4" w:rsidRDefault="00DC7CC4" w:rsidP="00DC7CC4">
      <w:pPr>
        <w:spacing w:after="100"/>
        <w:ind w:right="1498"/>
        <w:jc w:val="center"/>
        <w:rPr>
          <w:rFonts w:ascii="Calibri Light" w:hAnsi="Calibri Light" w:cs="Calibri Light"/>
          <w:b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94"/>
        <w:gridCol w:w="3402"/>
        <w:gridCol w:w="1417"/>
      </w:tblGrid>
      <w:tr w:rsidR="00DC7CC4" w:rsidRPr="007B1551" w14:paraId="3EA88DB7" w14:textId="77777777" w:rsidTr="00896584">
        <w:tc>
          <w:tcPr>
            <w:tcW w:w="601" w:type="dxa"/>
            <w:shd w:val="clear" w:color="auto" w:fill="F2F2F2"/>
            <w:vAlign w:val="center"/>
          </w:tcPr>
          <w:p w14:paraId="4BF359DD" w14:textId="77777777" w:rsidR="00DC7CC4" w:rsidRPr="00B25BC3" w:rsidRDefault="00DC7CC4" w:rsidP="00B25BC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B25BC3">
              <w:rPr>
                <w:rFonts w:ascii="Calibri Light" w:hAnsi="Calibri Light" w:cs="Calibri Light"/>
                <w:b/>
                <w:lang w:val="en-US"/>
              </w:rPr>
              <w:t>A/A</w:t>
            </w:r>
          </w:p>
        </w:tc>
        <w:tc>
          <w:tcPr>
            <w:tcW w:w="3794" w:type="dxa"/>
            <w:shd w:val="clear" w:color="auto" w:fill="F2F2F2"/>
            <w:vAlign w:val="center"/>
          </w:tcPr>
          <w:p w14:paraId="51CB3F90" w14:textId="77777777" w:rsidR="00DC7CC4" w:rsidRPr="00B25BC3" w:rsidRDefault="00DC7CC4" w:rsidP="00B25BC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</w:rPr>
            </w:pPr>
            <w:r w:rsidRPr="00B25BC3">
              <w:rPr>
                <w:rFonts w:ascii="Calibri Light" w:hAnsi="Calibri Light" w:cs="Calibri Light"/>
                <w:b/>
              </w:rPr>
              <w:t>Τίτλος Μαθήματος</w:t>
            </w:r>
          </w:p>
          <w:p w14:paraId="7D524DB4" w14:textId="77777777" w:rsidR="00DC7CC4" w:rsidRPr="00B25BC3" w:rsidRDefault="009D2308" w:rsidP="00B25BC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Προηγούμενου ΠΜΣ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97BDCCA" w14:textId="77777777" w:rsidR="00DC7CC4" w:rsidRPr="00B25BC3" w:rsidRDefault="00DC7CC4" w:rsidP="00B25BC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</w:rPr>
            </w:pPr>
            <w:r w:rsidRPr="00B25BC3">
              <w:rPr>
                <w:rFonts w:ascii="Calibri Light" w:hAnsi="Calibri Light" w:cs="Calibri Light"/>
                <w:b/>
              </w:rPr>
              <w:t>Τίτλος Μαθήματος</w:t>
            </w:r>
          </w:p>
          <w:p w14:paraId="7FD20885" w14:textId="07954D8C" w:rsidR="00DC7CC4" w:rsidRPr="00B25BC3" w:rsidRDefault="00DC7CC4" w:rsidP="0077440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</w:rPr>
            </w:pPr>
            <w:r w:rsidRPr="00B25BC3">
              <w:rPr>
                <w:rFonts w:ascii="Calibri Light" w:hAnsi="Calibri Light" w:cs="Calibri Light"/>
                <w:b/>
              </w:rPr>
              <w:t xml:space="preserve">του ΠΜΣ </w:t>
            </w:r>
            <w:r w:rsidR="00774403">
              <w:rPr>
                <w:rFonts w:ascii="Calibri Light" w:hAnsi="Calibri Light" w:cs="Calibri Light"/>
                <w:b/>
              </w:rPr>
              <w:t>ΗΓΕΣΙΑ ΚΑΙΝΟΤΟΜΙΑ &amp; ΠΟΛΙΤΙΚΕΣ ΑΞΙΑΣ ΣΤΗΝ ΥΓΕΙΑ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2F2F2"/>
            <w:vAlign w:val="center"/>
          </w:tcPr>
          <w:p w14:paraId="379DE009" w14:textId="77777777" w:rsidR="00DC7CC4" w:rsidRPr="00B25BC3" w:rsidRDefault="00DC7CC4" w:rsidP="00B25BC3">
            <w:pPr>
              <w:spacing w:after="120"/>
              <w:ind w:right="27"/>
              <w:jc w:val="center"/>
              <w:rPr>
                <w:rFonts w:ascii="Calibri Light" w:hAnsi="Calibri Light" w:cs="Calibri Light"/>
                <w:b/>
              </w:rPr>
            </w:pPr>
            <w:r w:rsidRPr="00B25BC3">
              <w:rPr>
                <w:rFonts w:ascii="Calibri Light" w:hAnsi="Calibri Light" w:cs="Calibri Light"/>
                <w:b/>
              </w:rPr>
              <w:t>Βαθμός</w:t>
            </w:r>
          </w:p>
        </w:tc>
      </w:tr>
      <w:tr w:rsidR="00DC7CC4" w:rsidRPr="007B1551" w14:paraId="67B9E4A9" w14:textId="77777777" w:rsidTr="00896584">
        <w:trPr>
          <w:trHeight w:hRule="exact" w:val="567"/>
        </w:trPr>
        <w:tc>
          <w:tcPr>
            <w:tcW w:w="601" w:type="dxa"/>
            <w:shd w:val="clear" w:color="auto" w:fill="auto"/>
          </w:tcPr>
          <w:p w14:paraId="63517427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794" w:type="dxa"/>
            <w:shd w:val="clear" w:color="auto" w:fill="auto"/>
          </w:tcPr>
          <w:p w14:paraId="46E1F1BB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14:paraId="65036C8C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4F6819FD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</w:tr>
      <w:tr w:rsidR="00DC7CC4" w:rsidRPr="007B1551" w14:paraId="699D0CBF" w14:textId="77777777" w:rsidTr="00896584">
        <w:trPr>
          <w:trHeight w:hRule="exact" w:val="567"/>
        </w:trPr>
        <w:tc>
          <w:tcPr>
            <w:tcW w:w="601" w:type="dxa"/>
            <w:shd w:val="clear" w:color="auto" w:fill="auto"/>
          </w:tcPr>
          <w:p w14:paraId="61861ADB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794" w:type="dxa"/>
            <w:shd w:val="clear" w:color="auto" w:fill="auto"/>
          </w:tcPr>
          <w:p w14:paraId="70C1403D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14:paraId="40CA4797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2B294732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</w:tr>
      <w:tr w:rsidR="00DC7CC4" w:rsidRPr="007B1551" w14:paraId="16975997" w14:textId="77777777" w:rsidTr="00896584">
        <w:trPr>
          <w:trHeight w:hRule="exact" w:val="567"/>
        </w:trPr>
        <w:tc>
          <w:tcPr>
            <w:tcW w:w="601" w:type="dxa"/>
            <w:shd w:val="clear" w:color="auto" w:fill="auto"/>
          </w:tcPr>
          <w:p w14:paraId="48FEF572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794" w:type="dxa"/>
            <w:shd w:val="clear" w:color="auto" w:fill="auto"/>
          </w:tcPr>
          <w:p w14:paraId="781AEC21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14:paraId="3BE1A666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5AB96CFF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</w:tr>
      <w:tr w:rsidR="00DC7CC4" w:rsidRPr="007B1551" w14:paraId="566B16BA" w14:textId="77777777" w:rsidTr="00896584">
        <w:trPr>
          <w:trHeight w:hRule="exact" w:val="567"/>
        </w:trPr>
        <w:tc>
          <w:tcPr>
            <w:tcW w:w="601" w:type="dxa"/>
            <w:shd w:val="clear" w:color="auto" w:fill="auto"/>
          </w:tcPr>
          <w:p w14:paraId="4754BF5C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794" w:type="dxa"/>
            <w:shd w:val="clear" w:color="auto" w:fill="auto"/>
          </w:tcPr>
          <w:p w14:paraId="193E0D88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14:paraId="7C99DD77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35D20DE0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</w:tr>
      <w:tr w:rsidR="00DC7CC4" w:rsidRPr="007B1551" w14:paraId="399FD4C4" w14:textId="77777777" w:rsidTr="00896584">
        <w:trPr>
          <w:trHeight w:hRule="exact" w:val="567"/>
        </w:trPr>
        <w:tc>
          <w:tcPr>
            <w:tcW w:w="601" w:type="dxa"/>
            <w:shd w:val="clear" w:color="auto" w:fill="auto"/>
          </w:tcPr>
          <w:p w14:paraId="6553BAEE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794" w:type="dxa"/>
            <w:shd w:val="clear" w:color="auto" w:fill="auto"/>
          </w:tcPr>
          <w:p w14:paraId="583722BD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14:paraId="563C842D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6AA7922E" w14:textId="77777777" w:rsidR="00DC7CC4" w:rsidRPr="00B25BC3" w:rsidRDefault="00DC7CC4" w:rsidP="00B25BC3">
            <w:pPr>
              <w:spacing w:after="120"/>
              <w:ind w:right="27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3B225D1" w14:textId="77777777" w:rsidR="00DC7CC4" w:rsidRDefault="00DC7CC4" w:rsidP="0002335C">
      <w:pPr>
        <w:rPr>
          <w:rFonts w:ascii="Tahoma" w:hAnsi="Tahoma" w:cs="Tahoma"/>
          <w:color w:val="212C38"/>
          <w:sz w:val="21"/>
          <w:szCs w:val="21"/>
          <w:shd w:val="clear" w:color="auto" w:fill="FFFFFF"/>
        </w:rPr>
      </w:pPr>
    </w:p>
    <w:sectPr w:rsidR="00DC7CC4" w:rsidSect="00EA22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701" w:right="1418" w:bottom="142" w:left="1418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D2AA" w14:textId="77777777" w:rsidR="002B5BC0" w:rsidRDefault="002B5BC0">
      <w:r>
        <w:separator/>
      </w:r>
    </w:p>
  </w:endnote>
  <w:endnote w:type="continuationSeparator" w:id="0">
    <w:p w14:paraId="72AD86F5" w14:textId="77777777" w:rsidR="002B5BC0" w:rsidRDefault="002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BFD0" w14:textId="77777777" w:rsidR="005735FA" w:rsidRDefault="00573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F788C5" w14:textId="77777777" w:rsidR="005735FA" w:rsidRDefault="005735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4183" w14:textId="69DA8093" w:rsidR="005735FA" w:rsidRPr="006D2E50" w:rsidRDefault="006D2E50" w:rsidP="00F85E91">
    <w:pPr>
      <w:pStyle w:val="a3"/>
      <w:ind w:right="360"/>
      <w:jc w:val="center"/>
      <w:rPr>
        <w:sz w:val="20"/>
        <w:szCs w:val="20"/>
      </w:rPr>
    </w:pPr>
    <w:r w:rsidRPr="006D2E50">
      <w:rPr>
        <w:sz w:val="20"/>
        <w:szCs w:val="20"/>
      </w:rPr>
      <w:t xml:space="preserve">Γραμματεία ΠΜΣ </w:t>
    </w:r>
    <w:r w:rsidR="00896584">
      <w:rPr>
        <w:sz w:val="20"/>
        <w:szCs w:val="20"/>
      </w:rPr>
      <w:t xml:space="preserve">Ηγεσία </w:t>
    </w:r>
    <w:proofErr w:type="spellStart"/>
    <w:r w:rsidR="00896584">
      <w:rPr>
        <w:sz w:val="20"/>
        <w:szCs w:val="20"/>
      </w:rPr>
      <w:t>Καιντομία</w:t>
    </w:r>
    <w:proofErr w:type="spellEnd"/>
    <w:r w:rsidR="00896584">
      <w:rPr>
        <w:sz w:val="20"/>
        <w:szCs w:val="20"/>
      </w:rPr>
      <w:t xml:space="preserve"> &amp; Πολιτικές Αξίας στην Υγεία</w:t>
    </w:r>
    <w:r>
      <w:rPr>
        <w:sz w:val="20"/>
        <w:szCs w:val="20"/>
      </w:rPr>
      <w:t xml:space="preserve">                   </w:t>
    </w:r>
    <w:r>
      <w:rPr>
        <w:sz w:val="20"/>
        <w:szCs w:val="20"/>
        <w:lang w:val="en-US"/>
      </w:rPr>
      <w:t>email</w:t>
    </w:r>
    <w:r w:rsidRPr="006D2E50">
      <w:rPr>
        <w:sz w:val="20"/>
        <w:szCs w:val="20"/>
      </w:rPr>
      <w:t>:</w:t>
    </w:r>
    <w:r w:rsidR="00896584">
      <w:rPr>
        <w:sz w:val="20"/>
        <w:szCs w:val="20"/>
        <w:lang w:val="en-US"/>
      </w:rPr>
      <w:t>eduleader</w:t>
    </w:r>
    <w:r w:rsidRPr="006D2E50">
      <w:rPr>
        <w:sz w:val="20"/>
        <w:szCs w:val="20"/>
      </w:rPr>
      <w:t>@</w:t>
    </w:r>
    <w:proofErr w:type="spellStart"/>
    <w:r>
      <w:rPr>
        <w:sz w:val="20"/>
        <w:szCs w:val="20"/>
        <w:lang w:val="en-US"/>
      </w:rPr>
      <w:t>uniwa</w:t>
    </w:r>
    <w:proofErr w:type="spellEnd"/>
    <w:r w:rsidRPr="006D2E50">
      <w:rPr>
        <w:sz w:val="20"/>
        <w:szCs w:val="20"/>
      </w:rPr>
      <w:t>.</w:t>
    </w:r>
    <w:r>
      <w:rPr>
        <w:sz w:val="20"/>
        <w:szCs w:val="20"/>
        <w:lang w:val="en-US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55A4" w14:textId="77777777" w:rsidR="00DF0F56" w:rsidRPr="00DF0F56" w:rsidRDefault="00DF0F56">
    <w:pPr>
      <w:pStyle w:val="a3"/>
      <w:jc w:val="right"/>
      <w:rPr>
        <w:sz w:val="18"/>
        <w:szCs w:val="18"/>
      </w:rPr>
    </w:pPr>
    <w:r w:rsidRPr="00DF0F56">
      <w:rPr>
        <w:sz w:val="18"/>
        <w:szCs w:val="18"/>
      </w:rPr>
      <w:fldChar w:fldCharType="begin"/>
    </w:r>
    <w:r w:rsidRPr="00DF0F56">
      <w:rPr>
        <w:sz w:val="18"/>
        <w:szCs w:val="18"/>
      </w:rPr>
      <w:instrText xml:space="preserve"> PAGE   \* MERGEFORMAT </w:instrText>
    </w:r>
    <w:r w:rsidRPr="00DF0F56">
      <w:rPr>
        <w:sz w:val="18"/>
        <w:szCs w:val="18"/>
      </w:rPr>
      <w:fldChar w:fldCharType="separate"/>
    </w:r>
    <w:r w:rsidR="0098431C">
      <w:rPr>
        <w:noProof/>
        <w:sz w:val="18"/>
        <w:szCs w:val="18"/>
      </w:rPr>
      <w:t>1</w:t>
    </w:r>
    <w:r w:rsidRPr="00DF0F56">
      <w:rPr>
        <w:noProof/>
        <w:sz w:val="18"/>
        <w:szCs w:val="18"/>
      </w:rPr>
      <w:fldChar w:fldCharType="end"/>
    </w:r>
  </w:p>
  <w:p w14:paraId="7F4D295C" w14:textId="77777777" w:rsidR="00DF0F56" w:rsidRDefault="00DF0F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2CB3" w14:textId="77777777" w:rsidR="002B5BC0" w:rsidRDefault="002B5BC0">
      <w:r>
        <w:separator/>
      </w:r>
    </w:p>
  </w:footnote>
  <w:footnote w:type="continuationSeparator" w:id="0">
    <w:p w14:paraId="2C7161AF" w14:textId="77777777" w:rsidR="002B5BC0" w:rsidRDefault="002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6C74" w14:textId="77777777" w:rsidR="005735FA" w:rsidRDefault="006A1622" w:rsidP="003A1AE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98A3FC" wp14:editId="10D7BF69">
              <wp:simplePos x="0" y="0"/>
              <wp:positionH relativeFrom="column">
                <wp:posOffset>3179445</wp:posOffset>
              </wp:positionH>
              <wp:positionV relativeFrom="paragraph">
                <wp:posOffset>-57150</wp:posOffset>
              </wp:positionV>
              <wp:extent cx="2378075" cy="848360"/>
              <wp:effectExtent l="0" t="0" r="0" b="0"/>
              <wp:wrapNone/>
              <wp:docPr id="11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2378075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9770FB" w14:textId="77777777" w:rsidR="005735FA" w:rsidRPr="00BE2611" w:rsidRDefault="005735FA" w:rsidP="005735F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98A3FC" id="Rectangle 2" o:spid="_x0000_s1032" style="position:absolute;margin-left:250.35pt;margin-top:-4.5pt;width:187.25pt;height: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" o:allowincell="f" filled="f" stroked="f" strokeweight="1pt">
              <v:path arrowok="t"/>
              <v:textbox inset="1pt,1pt,1pt,1pt">
                <w:txbxContent>
                  <w:p w14:paraId="469770FB" w14:textId="77777777" w:rsidR="005735FA" w:rsidRPr="00BE2611" w:rsidRDefault="005735FA" w:rsidP="005735FA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D6CFD9" wp14:editId="2EF09438">
              <wp:simplePos x="0" y="0"/>
              <wp:positionH relativeFrom="column">
                <wp:posOffset>203835</wp:posOffset>
              </wp:positionH>
              <wp:positionV relativeFrom="paragraph">
                <wp:posOffset>-57150</wp:posOffset>
              </wp:positionV>
              <wp:extent cx="2378075" cy="84836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2378075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50869A" w14:textId="77777777" w:rsidR="005735FA" w:rsidRDefault="005735FA" w:rsidP="005735FA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D6CFD9" id="Rectangle 1" o:spid="_x0000_s1033" style="position:absolute;margin-left:16.05pt;margin-top:-4.5pt;width:187.25pt;height:6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" o:allowincell="f" filled="f" stroked="f" strokeweight="1pt">
              <v:path arrowok="t"/>
              <v:textbox inset="1pt,1pt,1pt,1pt">
                <w:txbxContent>
                  <w:p w14:paraId="4450869A" w14:textId="77777777" w:rsidR="005735FA" w:rsidRDefault="005735FA" w:rsidP="005735FA"/>
                </w:txbxContent>
              </v:textbox>
            </v:rect>
          </w:pict>
        </mc:Fallback>
      </mc:AlternateContent>
    </w:r>
  </w:p>
  <w:p w14:paraId="7F7297D2" w14:textId="77777777" w:rsidR="005735FA" w:rsidRDefault="005735FA" w:rsidP="005735FA">
    <w:pPr>
      <w:jc w:val="center"/>
    </w:pPr>
  </w:p>
  <w:p w14:paraId="6A3752E4" w14:textId="77777777" w:rsidR="005735FA" w:rsidRDefault="005735FA" w:rsidP="005735FA">
    <w:pPr>
      <w:jc w:val="center"/>
    </w:pPr>
  </w:p>
  <w:p w14:paraId="6773DB8D" w14:textId="77777777" w:rsidR="005735FA" w:rsidRDefault="005735FA" w:rsidP="005735FA">
    <w:pPr>
      <w:jc w:val="center"/>
    </w:pPr>
  </w:p>
  <w:p w14:paraId="62BAB18C" w14:textId="77777777" w:rsidR="005735FA" w:rsidRDefault="005735FA" w:rsidP="005735FA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6B32" w14:textId="77777777" w:rsidR="00DF0F56" w:rsidRDefault="00DF0F5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31C">
      <w:rPr>
        <w:noProof/>
      </w:rPr>
      <w:t>1</w:t>
    </w:r>
    <w:r>
      <w:rPr>
        <w:noProof/>
      </w:rPr>
      <w:fldChar w:fldCharType="end"/>
    </w:r>
  </w:p>
  <w:p w14:paraId="00A627F2" w14:textId="77777777" w:rsidR="00DF0F56" w:rsidRDefault="00DF0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FCE"/>
    <w:multiLevelType w:val="hybridMultilevel"/>
    <w:tmpl w:val="4A9EE778"/>
    <w:lvl w:ilvl="0" w:tplc="A9D607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473"/>
    <w:multiLevelType w:val="hybridMultilevel"/>
    <w:tmpl w:val="D7A8CC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64A5C"/>
    <w:multiLevelType w:val="hybridMultilevel"/>
    <w:tmpl w:val="5A48E324"/>
    <w:lvl w:ilvl="0" w:tplc="0408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310B4"/>
    <w:multiLevelType w:val="hybridMultilevel"/>
    <w:tmpl w:val="16586E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F7772"/>
    <w:multiLevelType w:val="hybridMultilevel"/>
    <w:tmpl w:val="69020E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A0C6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E20736"/>
    <w:multiLevelType w:val="hybridMultilevel"/>
    <w:tmpl w:val="8FA414E4"/>
    <w:lvl w:ilvl="0" w:tplc="3A0C4E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E357D"/>
    <w:multiLevelType w:val="hybridMultilevel"/>
    <w:tmpl w:val="C30C3A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54F26"/>
    <w:multiLevelType w:val="hybridMultilevel"/>
    <w:tmpl w:val="6A664EE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F24258"/>
    <w:multiLevelType w:val="multilevel"/>
    <w:tmpl w:val="CCEAC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1B3908"/>
    <w:multiLevelType w:val="hybridMultilevel"/>
    <w:tmpl w:val="577829DC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0D12005"/>
    <w:multiLevelType w:val="hybridMultilevel"/>
    <w:tmpl w:val="2158A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83238"/>
    <w:multiLevelType w:val="multilevel"/>
    <w:tmpl w:val="9ADC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319B5"/>
    <w:multiLevelType w:val="hybridMultilevel"/>
    <w:tmpl w:val="CCEAC3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41739E"/>
    <w:multiLevelType w:val="hybridMultilevel"/>
    <w:tmpl w:val="AE7C369C"/>
    <w:lvl w:ilvl="0" w:tplc="3A0C4EDE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78648CE"/>
    <w:multiLevelType w:val="hybridMultilevel"/>
    <w:tmpl w:val="FB268DD2"/>
    <w:lvl w:ilvl="0" w:tplc="8E1E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91257D"/>
    <w:multiLevelType w:val="hybridMultilevel"/>
    <w:tmpl w:val="DAACA6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D5CDA"/>
    <w:multiLevelType w:val="hybridMultilevel"/>
    <w:tmpl w:val="FC283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5C0E"/>
    <w:multiLevelType w:val="hybridMultilevel"/>
    <w:tmpl w:val="4A9EE778"/>
    <w:lvl w:ilvl="0" w:tplc="A9D607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9444C"/>
    <w:multiLevelType w:val="hybridMultilevel"/>
    <w:tmpl w:val="805025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A40DEB"/>
    <w:multiLevelType w:val="hybridMultilevel"/>
    <w:tmpl w:val="3F0893BC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D01B4E"/>
    <w:multiLevelType w:val="multilevel"/>
    <w:tmpl w:val="FB2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817FE"/>
    <w:multiLevelType w:val="hybridMultilevel"/>
    <w:tmpl w:val="DBC228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"/>
  </w:num>
  <w:num w:numId="5">
    <w:abstractNumId w:val="14"/>
  </w:num>
  <w:num w:numId="6">
    <w:abstractNumId w:val="20"/>
  </w:num>
  <w:num w:numId="7">
    <w:abstractNumId w:val="5"/>
  </w:num>
  <w:num w:numId="8">
    <w:abstractNumId w:val="13"/>
  </w:num>
  <w:num w:numId="9">
    <w:abstractNumId w:val="8"/>
  </w:num>
  <w:num w:numId="10">
    <w:abstractNumId w:val="18"/>
  </w:num>
  <w:num w:numId="11">
    <w:abstractNumId w:val="7"/>
  </w:num>
  <w:num w:numId="12">
    <w:abstractNumId w:val="6"/>
  </w:num>
  <w:num w:numId="13">
    <w:abstractNumId w:val="3"/>
  </w:num>
  <w:num w:numId="14">
    <w:abstractNumId w:val="15"/>
  </w:num>
  <w:num w:numId="15">
    <w:abstractNumId w:val="2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2D"/>
    <w:rsid w:val="000061E8"/>
    <w:rsid w:val="00015D5D"/>
    <w:rsid w:val="0002335C"/>
    <w:rsid w:val="00024138"/>
    <w:rsid w:val="000255C7"/>
    <w:rsid w:val="00032E3F"/>
    <w:rsid w:val="00041F21"/>
    <w:rsid w:val="00056074"/>
    <w:rsid w:val="000578EA"/>
    <w:rsid w:val="0006482B"/>
    <w:rsid w:val="000668E2"/>
    <w:rsid w:val="00081400"/>
    <w:rsid w:val="00082063"/>
    <w:rsid w:val="000904D5"/>
    <w:rsid w:val="000A32E2"/>
    <w:rsid w:val="000E3DA0"/>
    <w:rsid w:val="000F55D5"/>
    <w:rsid w:val="001012C9"/>
    <w:rsid w:val="00104252"/>
    <w:rsid w:val="00116CE9"/>
    <w:rsid w:val="00124361"/>
    <w:rsid w:val="00127631"/>
    <w:rsid w:val="00146EE4"/>
    <w:rsid w:val="00156C03"/>
    <w:rsid w:val="001610D8"/>
    <w:rsid w:val="001A53B9"/>
    <w:rsid w:val="001B5468"/>
    <w:rsid w:val="001D4B17"/>
    <w:rsid w:val="001D5446"/>
    <w:rsid w:val="001E6FB9"/>
    <w:rsid w:val="00250796"/>
    <w:rsid w:val="00256858"/>
    <w:rsid w:val="002666FB"/>
    <w:rsid w:val="00277E05"/>
    <w:rsid w:val="00281390"/>
    <w:rsid w:val="0028741A"/>
    <w:rsid w:val="0028750C"/>
    <w:rsid w:val="002A2E64"/>
    <w:rsid w:val="002B5BC0"/>
    <w:rsid w:val="002B7D7E"/>
    <w:rsid w:val="002C2619"/>
    <w:rsid w:val="002D5BE4"/>
    <w:rsid w:val="002E31E3"/>
    <w:rsid w:val="002F3612"/>
    <w:rsid w:val="00315A3B"/>
    <w:rsid w:val="00325727"/>
    <w:rsid w:val="0033721C"/>
    <w:rsid w:val="003439E6"/>
    <w:rsid w:val="003460F0"/>
    <w:rsid w:val="003474AB"/>
    <w:rsid w:val="00351F8C"/>
    <w:rsid w:val="0035342F"/>
    <w:rsid w:val="00355755"/>
    <w:rsid w:val="00377E04"/>
    <w:rsid w:val="00384F83"/>
    <w:rsid w:val="00386184"/>
    <w:rsid w:val="003871C3"/>
    <w:rsid w:val="0039135E"/>
    <w:rsid w:val="003A1AE1"/>
    <w:rsid w:val="003B2A20"/>
    <w:rsid w:val="003E0854"/>
    <w:rsid w:val="003E2799"/>
    <w:rsid w:val="003E6A5D"/>
    <w:rsid w:val="00402C46"/>
    <w:rsid w:val="004078D2"/>
    <w:rsid w:val="00432464"/>
    <w:rsid w:val="004423A4"/>
    <w:rsid w:val="00447445"/>
    <w:rsid w:val="00452DDA"/>
    <w:rsid w:val="00453616"/>
    <w:rsid w:val="0046711A"/>
    <w:rsid w:val="00494BCF"/>
    <w:rsid w:val="0049748D"/>
    <w:rsid w:val="004A7236"/>
    <w:rsid w:val="004B7838"/>
    <w:rsid w:val="004C1205"/>
    <w:rsid w:val="004C3588"/>
    <w:rsid w:val="004C611F"/>
    <w:rsid w:val="004E6D34"/>
    <w:rsid w:val="005152EA"/>
    <w:rsid w:val="0052777A"/>
    <w:rsid w:val="00537B97"/>
    <w:rsid w:val="005421B1"/>
    <w:rsid w:val="005521DE"/>
    <w:rsid w:val="0055529D"/>
    <w:rsid w:val="005735FA"/>
    <w:rsid w:val="005856B5"/>
    <w:rsid w:val="005933B9"/>
    <w:rsid w:val="00595307"/>
    <w:rsid w:val="005A184D"/>
    <w:rsid w:val="005A7469"/>
    <w:rsid w:val="005A74C3"/>
    <w:rsid w:val="005B0190"/>
    <w:rsid w:val="005B567B"/>
    <w:rsid w:val="005C4F34"/>
    <w:rsid w:val="005D3EDE"/>
    <w:rsid w:val="005F753C"/>
    <w:rsid w:val="005F7761"/>
    <w:rsid w:val="0061044B"/>
    <w:rsid w:val="00610FB2"/>
    <w:rsid w:val="00612C2E"/>
    <w:rsid w:val="00615A58"/>
    <w:rsid w:val="00626F19"/>
    <w:rsid w:val="006309A4"/>
    <w:rsid w:val="006433B2"/>
    <w:rsid w:val="00650E1B"/>
    <w:rsid w:val="00655C38"/>
    <w:rsid w:val="00657663"/>
    <w:rsid w:val="00657BF2"/>
    <w:rsid w:val="006600E3"/>
    <w:rsid w:val="006704AF"/>
    <w:rsid w:val="0067264A"/>
    <w:rsid w:val="00672943"/>
    <w:rsid w:val="00674C44"/>
    <w:rsid w:val="006820E0"/>
    <w:rsid w:val="00686E3A"/>
    <w:rsid w:val="006A1622"/>
    <w:rsid w:val="006A2309"/>
    <w:rsid w:val="006A3B0C"/>
    <w:rsid w:val="006B7FA3"/>
    <w:rsid w:val="006C104B"/>
    <w:rsid w:val="006D2E50"/>
    <w:rsid w:val="006F2384"/>
    <w:rsid w:val="006F7239"/>
    <w:rsid w:val="00702BCB"/>
    <w:rsid w:val="007052DD"/>
    <w:rsid w:val="00716F51"/>
    <w:rsid w:val="00721EAA"/>
    <w:rsid w:val="007346D6"/>
    <w:rsid w:val="00741CB1"/>
    <w:rsid w:val="00744B5C"/>
    <w:rsid w:val="00750E2F"/>
    <w:rsid w:val="00774403"/>
    <w:rsid w:val="00781475"/>
    <w:rsid w:val="00783420"/>
    <w:rsid w:val="007A5633"/>
    <w:rsid w:val="007C2C04"/>
    <w:rsid w:val="007E48D5"/>
    <w:rsid w:val="007F3265"/>
    <w:rsid w:val="007F4EBC"/>
    <w:rsid w:val="007F7856"/>
    <w:rsid w:val="00804011"/>
    <w:rsid w:val="00804FD6"/>
    <w:rsid w:val="008261CE"/>
    <w:rsid w:val="00826A1A"/>
    <w:rsid w:val="00835511"/>
    <w:rsid w:val="0083789E"/>
    <w:rsid w:val="00852D2C"/>
    <w:rsid w:val="00853B0E"/>
    <w:rsid w:val="008558F5"/>
    <w:rsid w:val="00861995"/>
    <w:rsid w:val="00881704"/>
    <w:rsid w:val="00884555"/>
    <w:rsid w:val="00887D4C"/>
    <w:rsid w:val="00896584"/>
    <w:rsid w:val="008A087B"/>
    <w:rsid w:val="008C205F"/>
    <w:rsid w:val="008D1880"/>
    <w:rsid w:val="008D432E"/>
    <w:rsid w:val="008E2F83"/>
    <w:rsid w:val="008E6EA2"/>
    <w:rsid w:val="00914553"/>
    <w:rsid w:val="00917033"/>
    <w:rsid w:val="009264F0"/>
    <w:rsid w:val="00930D6E"/>
    <w:rsid w:val="00941F31"/>
    <w:rsid w:val="009573CA"/>
    <w:rsid w:val="00962CD4"/>
    <w:rsid w:val="00965BDD"/>
    <w:rsid w:val="0097450F"/>
    <w:rsid w:val="00981DAE"/>
    <w:rsid w:val="009821CB"/>
    <w:rsid w:val="0098431C"/>
    <w:rsid w:val="009A511C"/>
    <w:rsid w:val="009A6A2E"/>
    <w:rsid w:val="009B08B1"/>
    <w:rsid w:val="009B47F3"/>
    <w:rsid w:val="009B6060"/>
    <w:rsid w:val="009D2308"/>
    <w:rsid w:val="009D3563"/>
    <w:rsid w:val="009D453E"/>
    <w:rsid w:val="009E6C23"/>
    <w:rsid w:val="00A000D4"/>
    <w:rsid w:val="00A021EB"/>
    <w:rsid w:val="00A103F8"/>
    <w:rsid w:val="00A20AAE"/>
    <w:rsid w:val="00A2644E"/>
    <w:rsid w:val="00A32361"/>
    <w:rsid w:val="00A3787E"/>
    <w:rsid w:val="00A379F6"/>
    <w:rsid w:val="00A720C4"/>
    <w:rsid w:val="00A72F30"/>
    <w:rsid w:val="00A9348F"/>
    <w:rsid w:val="00A93E9D"/>
    <w:rsid w:val="00AA5633"/>
    <w:rsid w:val="00AB1D5B"/>
    <w:rsid w:val="00AC29A8"/>
    <w:rsid w:val="00AC4ABC"/>
    <w:rsid w:val="00AC70FB"/>
    <w:rsid w:val="00AE2F2D"/>
    <w:rsid w:val="00AE65DD"/>
    <w:rsid w:val="00AE7CAB"/>
    <w:rsid w:val="00AF5B3D"/>
    <w:rsid w:val="00B10CA2"/>
    <w:rsid w:val="00B12376"/>
    <w:rsid w:val="00B25BC3"/>
    <w:rsid w:val="00B31D37"/>
    <w:rsid w:val="00B43474"/>
    <w:rsid w:val="00B53571"/>
    <w:rsid w:val="00B5423C"/>
    <w:rsid w:val="00B602ED"/>
    <w:rsid w:val="00B60D57"/>
    <w:rsid w:val="00B64EEE"/>
    <w:rsid w:val="00B8062C"/>
    <w:rsid w:val="00B90DEF"/>
    <w:rsid w:val="00BB4A55"/>
    <w:rsid w:val="00BB67B7"/>
    <w:rsid w:val="00BF7222"/>
    <w:rsid w:val="00C040D5"/>
    <w:rsid w:val="00C605D7"/>
    <w:rsid w:val="00C735E0"/>
    <w:rsid w:val="00C73C6C"/>
    <w:rsid w:val="00C94601"/>
    <w:rsid w:val="00CB116E"/>
    <w:rsid w:val="00CB324C"/>
    <w:rsid w:val="00CD4567"/>
    <w:rsid w:val="00CD7137"/>
    <w:rsid w:val="00CE483C"/>
    <w:rsid w:val="00CE59B5"/>
    <w:rsid w:val="00D06CC1"/>
    <w:rsid w:val="00D12803"/>
    <w:rsid w:val="00D139C1"/>
    <w:rsid w:val="00D1642A"/>
    <w:rsid w:val="00D24D9D"/>
    <w:rsid w:val="00D34764"/>
    <w:rsid w:val="00D34E9D"/>
    <w:rsid w:val="00D45377"/>
    <w:rsid w:val="00D56488"/>
    <w:rsid w:val="00D57976"/>
    <w:rsid w:val="00D837E9"/>
    <w:rsid w:val="00DB5C72"/>
    <w:rsid w:val="00DC03E1"/>
    <w:rsid w:val="00DC7CC4"/>
    <w:rsid w:val="00DD129D"/>
    <w:rsid w:val="00DD3DE9"/>
    <w:rsid w:val="00DD3EC3"/>
    <w:rsid w:val="00DD43F8"/>
    <w:rsid w:val="00DD668F"/>
    <w:rsid w:val="00DE1F02"/>
    <w:rsid w:val="00DE370D"/>
    <w:rsid w:val="00DE5066"/>
    <w:rsid w:val="00DF0F56"/>
    <w:rsid w:val="00DF77B2"/>
    <w:rsid w:val="00E0330C"/>
    <w:rsid w:val="00E0784A"/>
    <w:rsid w:val="00E23BD1"/>
    <w:rsid w:val="00E42424"/>
    <w:rsid w:val="00E426DC"/>
    <w:rsid w:val="00E429AE"/>
    <w:rsid w:val="00E55594"/>
    <w:rsid w:val="00E60452"/>
    <w:rsid w:val="00E73ABE"/>
    <w:rsid w:val="00E75BB6"/>
    <w:rsid w:val="00E81CD6"/>
    <w:rsid w:val="00E82A56"/>
    <w:rsid w:val="00E86585"/>
    <w:rsid w:val="00EA000F"/>
    <w:rsid w:val="00EA227B"/>
    <w:rsid w:val="00EB19E2"/>
    <w:rsid w:val="00EB3FDE"/>
    <w:rsid w:val="00EC30E1"/>
    <w:rsid w:val="00EC3D4F"/>
    <w:rsid w:val="00ED560D"/>
    <w:rsid w:val="00EF07D0"/>
    <w:rsid w:val="00F03C4D"/>
    <w:rsid w:val="00F20626"/>
    <w:rsid w:val="00F21781"/>
    <w:rsid w:val="00F23055"/>
    <w:rsid w:val="00F25743"/>
    <w:rsid w:val="00F41C21"/>
    <w:rsid w:val="00F43CDA"/>
    <w:rsid w:val="00F51731"/>
    <w:rsid w:val="00F6045A"/>
    <w:rsid w:val="00F64866"/>
    <w:rsid w:val="00F7283C"/>
    <w:rsid w:val="00F85E91"/>
    <w:rsid w:val="00F90828"/>
    <w:rsid w:val="00FA6CD0"/>
    <w:rsid w:val="00FA7265"/>
    <w:rsid w:val="00FB2298"/>
    <w:rsid w:val="00FB37B6"/>
    <w:rsid w:val="00FB502C"/>
    <w:rsid w:val="00FC33D5"/>
    <w:rsid w:val="00FD4D1C"/>
    <w:rsid w:val="00FE3525"/>
    <w:rsid w:val="00FE4870"/>
    <w:rsid w:val="00FE568F"/>
    <w:rsid w:val="00FF1E09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4E945"/>
  <w15:chartTrackingRefBased/>
  <w15:docId w15:val="{66940997-EF88-D442-A59B-0092A19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2D"/>
    <w:rPr>
      <w:sz w:val="24"/>
      <w:szCs w:val="24"/>
    </w:rPr>
  </w:style>
  <w:style w:type="paragraph" w:styleId="1">
    <w:name w:val="heading 1"/>
    <w:basedOn w:val="a"/>
    <w:next w:val="a"/>
    <w:qFormat/>
    <w:rsid w:val="00AE2F2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AE2F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8">
    <w:name w:val="heading 8"/>
    <w:basedOn w:val="a"/>
    <w:next w:val="a"/>
    <w:link w:val="8Char"/>
    <w:qFormat/>
    <w:rsid w:val="00AE2F2D"/>
    <w:pPr>
      <w:keepNext/>
      <w:framePr w:w="3749" w:h="1873" w:hRule="exact" w:hSpace="180" w:wrap="around" w:vAnchor="text" w:hAnchor="page" w:x="865" w:y="-863"/>
      <w:spacing w:line="240" w:lineRule="atLeast"/>
      <w:jc w:val="center"/>
      <w:outlineLvl w:val="7"/>
    </w:pPr>
    <w:rPr>
      <w:rFonts w:ascii="Arial" w:hAnsi="Arial"/>
      <w:b/>
      <w:szCs w:val="20"/>
      <w:lang w:eastAsia="ja-JP"/>
    </w:rPr>
  </w:style>
  <w:style w:type="paragraph" w:styleId="9">
    <w:name w:val="heading 9"/>
    <w:basedOn w:val="a"/>
    <w:next w:val="a"/>
    <w:link w:val="9Char"/>
    <w:qFormat/>
    <w:rsid w:val="00AE2F2D"/>
    <w:pPr>
      <w:keepNext/>
      <w:framePr w:w="4289" w:h="1009" w:hRule="exact" w:hSpace="180" w:wrap="around" w:vAnchor="text" w:hAnchor="page" w:x="6913" w:y="-863"/>
      <w:spacing w:line="240" w:lineRule="atLeast"/>
      <w:jc w:val="center"/>
      <w:outlineLvl w:val="8"/>
    </w:pPr>
    <w:rPr>
      <w:rFonts w:ascii="Arial" w:hAnsi="Arial"/>
      <w:b/>
      <w:sz w:val="16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2F2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E2F2D"/>
  </w:style>
  <w:style w:type="paragraph" w:styleId="a5">
    <w:name w:val="Body Text"/>
    <w:basedOn w:val="a"/>
    <w:rsid w:val="00AE2F2D"/>
    <w:pPr>
      <w:widowControl w:val="0"/>
      <w:autoSpaceDE w:val="0"/>
      <w:autoSpaceDN w:val="0"/>
      <w:adjustRightInd w:val="0"/>
      <w:jc w:val="both"/>
    </w:pPr>
  </w:style>
  <w:style w:type="character" w:customStyle="1" w:styleId="3Char">
    <w:name w:val="Επικεφαλίδα 3 Char"/>
    <w:link w:val="3"/>
    <w:rsid w:val="00AE2F2D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8Char">
    <w:name w:val="Επικεφαλίδα 8 Char"/>
    <w:link w:val="8"/>
    <w:rsid w:val="00AE2F2D"/>
    <w:rPr>
      <w:rFonts w:ascii="Arial" w:hAnsi="Arial"/>
      <w:b/>
      <w:sz w:val="24"/>
      <w:lang w:val="el-GR" w:eastAsia="ja-JP" w:bidi="ar-SA"/>
    </w:rPr>
  </w:style>
  <w:style w:type="character" w:customStyle="1" w:styleId="9Char">
    <w:name w:val="Επικεφαλίδα 9 Char"/>
    <w:link w:val="9"/>
    <w:rsid w:val="00AE2F2D"/>
    <w:rPr>
      <w:rFonts w:ascii="Arial" w:hAnsi="Arial"/>
      <w:b/>
      <w:sz w:val="16"/>
      <w:lang w:val="en-US" w:eastAsia="ja-JP" w:bidi="ar-SA"/>
    </w:rPr>
  </w:style>
  <w:style w:type="paragraph" w:styleId="a6">
    <w:name w:val="header"/>
    <w:basedOn w:val="a"/>
    <w:link w:val="Char0"/>
    <w:uiPriority w:val="99"/>
    <w:rsid w:val="00AE2F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28750C"/>
    <w:rPr>
      <w:sz w:val="24"/>
      <w:szCs w:val="24"/>
    </w:rPr>
  </w:style>
  <w:style w:type="table" w:styleId="a7">
    <w:name w:val="Table Grid"/>
    <w:basedOn w:val="a1"/>
    <w:uiPriority w:val="39"/>
    <w:rsid w:val="0014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rsid w:val="00EA000F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EA000F"/>
  </w:style>
  <w:style w:type="character" w:customStyle="1" w:styleId="Char">
    <w:name w:val="Υποσέλιδο Char"/>
    <w:link w:val="a3"/>
    <w:uiPriority w:val="99"/>
    <w:rsid w:val="00DF0F56"/>
    <w:rPr>
      <w:sz w:val="24"/>
      <w:szCs w:val="24"/>
    </w:rPr>
  </w:style>
  <w:style w:type="paragraph" w:styleId="a9">
    <w:name w:val="Balloon Text"/>
    <w:basedOn w:val="a"/>
    <w:link w:val="Char2"/>
    <w:rsid w:val="00AF5B3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rsid w:val="00AF5B3D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7F3265"/>
    <w:rPr>
      <w:color w:val="0000FF"/>
      <w:u w:val="single"/>
    </w:rPr>
  </w:style>
  <w:style w:type="character" w:styleId="-0">
    <w:name w:val="FollowedHyperlink"/>
    <w:rsid w:val="0006482B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F41C2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ΕΙΔΙΚΟ ΕΝΤΥΠΟ</vt:lpstr>
      <vt:lpstr>ΕΙΔΙΚΟ ΕΝΤΥΠΟ</vt:lpstr>
    </vt:vector>
  </TitlesOfParts>
  <Company>University of Piraeus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ΕΙΔΙΚΟ ΕΝΤΥΠΟ</dc:title>
  <dc:subject/>
  <dc:creator>tex3</dc:creator>
  <cp:keywords/>
  <dc:description/>
  <cp:lastModifiedBy>healthleader@outlook.com.gr</cp:lastModifiedBy>
  <cp:revision>2</cp:revision>
  <cp:lastPrinted>2020-09-21T13:44:00Z</cp:lastPrinted>
  <dcterms:created xsi:type="dcterms:W3CDTF">2024-10-27T19:20:00Z</dcterms:created>
  <dcterms:modified xsi:type="dcterms:W3CDTF">2024-10-27T19:20:00Z</dcterms:modified>
</cp:coreProperties>
</file>